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057A" w:rsidRDefault="0059057A" w:rsidP="000C36EC">
      <w:pPr>
        <w:pStyle w:val="RETRANCAREFEIO"/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</w:pPr>
      <w:r w:rsidRPr="0059057A">
        <w:rPr>
          <w:rFonts w:asciiTheme="minorHAnsi" w:hAnsiTheme="minorHAnsi" w:cstheme="minorHAnsi"/>
          <w:noProof/>
          <w:color w:val="auto"/>
          <w:spacing w:val="0"/>
          <w:sz w:val="24"/>
          <w:szCs w:val="24"/>
          <w:lang w:val="pt-BR"/>
        </w:rPr>
        <w:drawing>
          <wp:inline distT="0" distB="0" distL="0" distR="0" wp14:anchorId="335425A3" wp14:editId="158EFF90">
            <wp:extent cx="1783080" cy="569898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346" cy="5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57A" w:rsidRDefault="0059057A" w:rsidP="000C36EC">
      <w:pPr>
        <w:pStyle w:val="RETRANCAREFEIO"/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</w:pPr>
    </w:p>
    <w:p w:rsidR="00C5656B" w:rsidRPr="006A2EF3" w:rsidRDefault="00C5656B" w:rsidP="000C36EC">
      <w:pPr>
        <w:pStyle w:val="RETRANCAREFEIO"/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</w:pP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>CARDÁPIO</w:t>
      </w:r>
      <w:r w:rsidR="005031AF" w:rsidRPr="006A2EF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 xml:space="preserve"> DE</w:t>
      </w: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 xml:space="preserve"> EVENTOS</w:t>
      </w:r>
      <w:r w:rsidR="006B5987" w:rsidRPr="006A2EF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 xml:space="preserve"> </w:t>
      </w:r>
      <w:r w:rsidR="004100A6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 xml:space="preserve">CORPORATIVO </w:t>
      </w:r>
      <w:r w:rsidR="005031AF" w:rsidRPr="006A2EF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>RADISSON PAULISTA</w:t>
      </w:r>
    </w:p>
    <w:p w:rsidR="00B70F5B" w:rsidRPr="006A2EF3" w:rsidRDefault="00B70F5B" w:rsidP="008E6E09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</w:p>
    <w:p w:rsidR="008E6E09" w:rsidRPr="006A2EF3" w:rsidRDefault="008E6E09" w:rsidP="008E6E09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Café da Manhã </w:t>
      </w:r>
    </w:p>
    <w:p w:rsidR="008E6E09" w:rsidRPr="006A2EF3" w:rsidRDefault="008E6E09" w:rsidP="008E6E09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</w:p>
    <w:p w:rsidR="008E6E09" w:rsidRPr="004907C3" w:rsidRDefault="00C93BAE" w:rsidP="008E6E09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CM1</w:t>
      </w:r>
      <w:r w:rsidR="006C35C3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- BUFFET EXCLUSIVO – R$ 79</w:t>
      </w:r>
      <w:r w:rsidR="008E6E09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,00 por pessoa (consultar o valor da sala)</w:t>
      </w:r>
    </w:p>
    <w:p w:rsidR="008E6E09" w:rsidRPr="004907C3" w:rsidRDefault="008E6E09" w:rsidP="008E6E09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</w:p>
    <w:p w:rsidR="008E6E09" w:rsidRPr="004907C3" w:rsidRDefault="008E6E09" w:rsidP="008E6E09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CM</w:t>
      </w:r>
      <w:r w:rsidR="00C93BAE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2</w:t>
      </w:r>
      <w:r w:rsidR="006C35C3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- EMPRATADO – R$ 79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,00 por pessoa (consultar o valor da sala)</w:t>
      </w:r>
    </w:p>
    <w:p w:rsidR="008E6E09" w:rsidRPr="006A2EF3" w:rsidRDefault="008E6E09" w:rsidP="008E6E09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</w:p>
    <w:p w:rsidR="00C93BAE" w:rsidRPr="006A2EF3" w:rsidRDefault="008E6E09" w:rsidP="00992432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r w:rsidR="00DC5631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SERVIÇOS DE </w:t>
      </w:r>
      <w:proofErr w:type="gramStart"/>
      <w:r w:rsidR="00C93BAE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COFFEE  BREAKS</w:t>
      </w:r>
      <w:proofErr w:type="gramEnd"/>
    </w:p>
    <w:p w:rsidR="00C93BAE" w:rsidRPr="006A2EF3" w:rsidRDefault="00C93BAE" w:rsidP="00992432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</w:p>
    <w:p w:rsidR="00992432" w:rsidRPr="004907C3" w:rsidRDefault="006C35C3" w:rsidP="00992432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proofErr w:type="spellStart"/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Welcome</w:t>
      </w:r>
      <w:proofErr w:type="spellEnd"/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proofErr w:type="spellStart"/>
      <w:proofErr w:type="gramStart"/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Coffee</w:t>
      </w:r>
      <w:proofErr w:type="spellEnd"/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 –</w:t>
      </w:r>
      <w:proofErr w:type="gramEnd"/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R$ 28</w:t>
      </w:r>
      <w:r w:rsidR="00992432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,00 por pessoa</w:t>
      </w:r>
    </w:p>
    <w:p w:rsidR="00C93BAE" w:rsidRPr="004907C3" w:rsidRDefault="00C93BAE" w:rsidP="00992432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</w:p>
    <w:p w:rsidR="009A5D2C" w:rsidRPr="004907C3" w:rsidRDefault="009A5D2C" w:rsidP="00992432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Basic </w:t>
      </w:r>
      <w:proofErr w:type="spellStart"/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Coffee</w:t>
      </w:r>
      <w:proofErr w:type="spellEnd"/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- R$</w:t>
      </w:r>
      <w:r w:rsidR="006C35C3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39</w:t>
      </w:r>
      <w:r w:rsidR="004B5FB8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,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00</w:t>
      </w:r>
      <w:r w:rsidR="00992432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por pessoa</w:t>
      </w:r>
    </w:p>
    <w:p w:rsidR="00EF1AB6" w:rsidRPr="004907C3" w:rsidRDefault="00EF1AB6" w:rsidP="00EF1AB6">
      <w:pPr>
        <w:pStyle w:val="TEXTO"/>
        <w:spacing w:line="240" w:lineRule="auto"/>
        <w:ind w:left="720"/>
        <w:rPr>
          <w:rFonts w:asciiTheme="minorHAnsi" w:hAnsiTheme="minorHAnsi" w:cstheme="minorHAnsi"/>
          <w:i/>
          <w:color w:val="auto"/>
          <w:sz w:val="24"/>
          <w:szCs w:val="24"/>
          <w:lang w:val="pt-BR"/>
        </w:rPr>
      </w:pPr>
    </w:p>
    <w:p w:rsidR="00992432" w:rsidRPr="004907C3" w:rsidRDefault="00F77B73" w:rsidP="00992432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Premium </w:t>
      </w:r>
      <w:proofErr w:type="spellStart"/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Coffee</w:t>
      </w:r>
      <w:proofErr w:type="spellEnd"/>
      <w:r w:rsidR="00992432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-</w:t>
      </w:r>
      <w:r w:rsidR="00272B51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R$</w:t>
      </w:r>
      <w:r w:rsidR="00D6184D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r w:rsidR="006C35C3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45</w:t>
      </w:r>
      <w:r w:rsidR="00BA4A5D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,00</w:t>
      </w:r>
      <w:r w:rsidR="00992432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por pessoa</w:t>
      </w:r>
    </w:p>
    <w:p w:rsidR="00381CA7" w:rsidRPr="004907C3" w:rsidRDefault="00381CA7" w:rsidP="00196116">
      <w:pPr>
        <w:pStyle w:val="RETRANCA"/>
        <w:spacing w:line="240" w:lineRule="auto"/>
        <w:rPr>
          <w:rFonts w:asciiTheme="minorHAnsi" w:hAnsiTheme="minorHAnsi" w:cstheme="minorHAnsi"/>
          <w:b w:val="0"/>
          <w:i/>
          <w:color w:val="auto"/>
          <w:spacing w:val="0"/>
          <w:lang w:val="pt-BR"/>
        </w:rPr>
      </w:pPr>
    </w:p>
    <w:p w:rsidR="00992432" w:rsidRPr="004907C3" w:rsidRDefault="00250081" w:rsidP="00992432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proofErr w:type="spellStart"/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Excelence</w:t>
      </w:r>
      <w:proofErr w:type="spellEnd"/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proofErr w:type="spellStart"/>
      <w:r w:rsidR="00F77B73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Coffee</w:t>
      </w:r>
      <w:proofErr w:type="spellEnd"/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-</w:t>
      </w:r>
      <w:r w:rsidR="006B5987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R$ </w:t>
      </w:r>
      <w:r w:rsidR="006C35C3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49</w:t>
      </w:r>
      <w:r w:rsidR="00BA4A5D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,00</w:t>
      </w:r>
      <w:r w:rsidR="00992432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por pessoa</w:t>
      </w:r>
    </w:p>
    <w:p w:rsidR="006A2EF3" w:rsidRPr="004907C3" w:rsidRDefault="006A2EF3" w:rsidP="00992432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</w:p>
    <w:p w:rsidR="00992432" w:rsidRPr="004907C3" w:rsidRDefault="00F77B73" w:rsidP="00992432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Royal </w:t>
      </w:r>
      <w:proofErr w:type="spellStart"/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Coffee</w:t>
      </w:r>
      <w:proofErr w:type="spellEnd"/>
      <w:r w:rsidR="006B5987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-</w:t>
      </w:r>
      <w:r w:rsidR="00D6184D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R$</w:t>
      </w:r>
      <w:r w:rsidR="006B5987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r w:rsidR="006C35C3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52</w:t>
      </w:r>
      <w:r w:rsidR="00BA4A5D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,00</w:t>
      </w:r>
      <w:r w:rsidR="00992432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por pessoa</w:t>
      </w:r>
    </w:p>
    <w:p w:rsidR="000C279C" w:rsidRPr="004907C3" w:rsidRDefault="000C279C" w:rsidP="00992432">
      <w:pPr>
        <w:pStyle w:val="TEXTO"/>
        <w:tabs>
          <w:tab w:val="left" w:pos="2847"/>
        </w:tabs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p w:rsidR="00D12893" w:rsidRPr="004907C3" w:rsidRDefault="006C35C3" w:rsidP="0083576B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proofErr w:type="spellStart"/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Coffee</w:t>
      </w:r>
      <w:proofErr w:type="spellEnd"/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Break Brasileiro – R$ 60</w:t>
      </w:r>
      <w:r w:rsidR="00D12893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,00 por pessoa</w:t>
      </w:r>
    </w:p>
    <w:p w:rsidR="00EE4DCA" w:rsidRPr="004907C3" w:rsidRDefault="00EE4DCA" w:rsidP="008B221C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</w:p>
    <w:p w:rsidR="00A50426" w:rsidRPr="004907C3" w:rsidRDefault="00A50426" w:rsidP="008B221C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proofErr w:type="spellStart"/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Wellness</w:t>
      </w:r>
      <w:proofErr w:type="spellEnd"/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Break -</w:t>
      </w:r>
      <w:r w:rsidR="008B221C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r w:rsidR="00773BC5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R$ </w:t>
      </w:r>
      <w:r w:rsidR="006C35C3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66</w:t>
      </w:r>
      <w:r w:rsidR="00773BC5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,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00 por </w:t>
      </w:r>
      <w:r w:rsidR="009A04FF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pessoa</w:t>
      </w:r>
    </w:p>
    <w:p w:rsidR="00EE4DCA" w:rsidRPr="004907C3" w:rsidRDefault="00EE4DCA" w:rsidP="009956B3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</w:p>
    <w:p w:rsidR="00F77B73" w:rsidRPr="006A2EF3" w:rsidRDefault="00F77B73" w:rsidP="009956B3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ADICIONAIS PARA COFFEE BREAK</w:t>
      </w:r>
    </w:p>
    <w:p w:rsidR="00F77B73" w:rsidRPr="006A2EF3" w:rsidRDefault="00F77B73" w:rsidP="00196116">
      <w:pPr>
        <w:pStyle w:val="TEXTO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>Garrafa de Café / Ch</w:t>
      </w:r>
      <w:r w:rsidR="002E2D60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á ou Leite (1,5 </w:t>
      </w:r>
      <w:proofErr w:type="spellStart"/>
      <w:r w:rsidR="002E2D60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>lt</w:t>
      </w:r>
      <w:proofErr w:type="spellEnd"/>
      <w:r w:rsidR="002E2D60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>)</w:t>
      </w:r>
      <w:r w:rsidR="00773BC5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ab/>
      </w:r>
      <w:r w:rsidR="002E2D60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ab/>
      </w:r>
      <w:r w:rsidR="006C35C3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>R$ 40</w:t>
      </w:r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,00 </w:t>
      </w:r>
      <w:proofErr w:type="spellStart"/>
      <w:r w:rsidR="00BA4A5D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>un</w:t>
      </w:r>
      <w:proofErr w:type="spellEnd"/>
      <w:r w:rsidR="00BA4A5D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 </w:t>
      </w:r>
    </w:p>
    <w:p w:rsidR="00F77B73" w:rsidRPr="006A2EF3" w:rsidRDefault="002E2D60" w:rsidP="00196116">
      <w:pPr>
        <w:pStyle w:val="TEXTO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Jarra de Suco (1,5 </w:t>
      </w:r>
      <w:proofErr w:type="spellStart"/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>lt</w:t>
      </w:r>
      <w:proofErr w:type="spellEnd"/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>)</w:t>
      </w:r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ab/>
      </w:r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ab/>
      </w:r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ab/>
      </w:r>
      <w:r w:rsidR="00773BC5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ab/>
      </w:r>
      <w:r w:rsid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ab/>
      </w:r>
      <w:r w:rsidR="00B70F5B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R$ </w:t>
      </w:r>
      <w:r w:rsidR="006C35C3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>40</w:t>
      </w:r>
      <w:r w:rsidR="00F77B73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,00 </w:t>
      </w:r>
      <w:proofErr w:type="spellStart"/>
      <w:r w:rsidR="006B5987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>un</w:t>
      </w:r>
      <w:proofErr w:type="spellEnd"/>
      <w:r w:rsidR="006B5987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 </w:t>
      </w:r>
    </w:p>
    <w:p w:rsidR="00F77B73" w:rsidRPr="006A2EF3" w:rsidRDefault="00F77B73" w:rsidP="00196116">
      <w:pPr>
        <w:pStyle w:val="TEXTO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>Ga</w:t>
      </w:r>
      <w:r w:rsidR="002E2D60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>rrafa de Água Mineral (300ml)</w:t>
      </w:r>
      <w:r w:rsidR="002E2D60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ab/>
      </w:r>
      <w:r w:rsidR="00773BC5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ab/>
      </w:r>
      <w:r w:rsidR="004D735C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ab/>
      </w:r>
      <w:r w:rsidR="006C35C3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R$ </w:t>
      </w:r>
      <w:r w:rsidR="00B70F5B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="006C35C3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9,0</w:t>
      </w:r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0 </w:t>
      </w:r>
      <w:proofErr w:type="spellStart"/>
      <w:r w:rsidR="00BA4A5D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>un</w:t>
      </w:r>
      <w:proofErr w:type="spellEnd"/>
      <w:r w:rsidR="00BA4A5D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</w:p>
    <w:p w:rsidR="00F77B73" w:rsidRPr="006A2EF3" w:rsidRDefault="00F77B73" w:rsidP="00196116">
      <w:pPr>
        <w:pStyle w:val="TEXTO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>Copo de Água</w:t>
      </w:r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ab/>
      </w:r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ab/>
      </w:r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ab/>
      </w:r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ab/>
      </w:r>
      <w:r w:rsidR="00773BC5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ab/>
      </w:r>
      <w:r w:rsid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ab/>
      </w:r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R$ </w:t>
      </w:r>
      <w:r w:rsidR="00B70F5B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r w:rsidR="006C35C3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>5</w:t>
      </w:r>
      <w:r w:rsidR="006B5987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>,00</w:t>
      </w:r>
      <w:r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  <w:proofErr w:type="spellStart"/>
      <w:r w:rsidR="00BA4A5D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>un</w:t>
      </w:r>
      <w:proofErr w:type="spellEnd"/>
      <w:r w:rsidR="00BA4A5D" w:rsidRPr="006A2EF3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</w:t>
      </w:r>
    </w:p>
    <w:p w:rsidR="00F77B73" w:rsidRPr="006A2EF3" w:rsidRDefault="00BA4A5D" w:rsidP="00196116">
      <w:pPr>
        <w:spacing w:after="0" w:line="240" w:lineRule="auto"/>
        <w:rPr>
          <w:rFonts w:cstheme="minorHAnsi"/>
          <w:sz w:val="24"/>
          <w:szCs w:val="24"/>
        </w:rPr>
      </w:pPr>
      <w:r w:rsidRPr="006A2EF3">
        <w:rPr>
          <w:rFonts w:cstheme="minorHAnsi"/>
          <w:sz w:val="24"/>
          <w:szCs w:val="24"/>
        </w:rPr>
        <w:t>Refrigerantes.</w:t>
      </w:r>
      <w:r w:rsidRPr="006A2EF3">
        <w:rPr>
          <w:rFonts w:cstheme="minorHAnsi"/>
          <w:sz w:val="24"/>
          <w:szCs w:val="24"/>
        </w:rPr>
        <w:tab/>
      </w:r>
      <w:r w:rsidRPr="006A2EF3">
        <w:rPr>
          <w:rFonts w:cstheme="minorHAnsi"/>
          <w:sz w:val="24"/>
          <w:szCs w:val="24"/>
        </w:rPr>
        <w:tab/>
      </w:r>
      <w:r w:rsidRPr="006A2EF3">
        <w:rPr>
          <w:rFonts w:cstheme="minorHAnsi"/>
          <w:sz w:val="24"/>
          <w:szCs w:val="24"/>
        </w:rPr>
        <w:tab/>
        <w:t>.</w:t>
      </w:r>
      <w:r w:rsidRPr="006A2EF3">
        <w:rPr>
          <w:rFonts w:cstheme="minorHAnsi"/>
          <w:sz w:val="24"/>
          <w:szCs w:val="24"/>
        </w:rPr>
        <w:tab/>
      </w:r>
      <w:r w:rsidR="00773BC5" w:rsidRPr="006A2EF3">
        <w:rPr>
          <w:rFonts w:cstheme="minorHAnsi"/>
          <w:sz w:val="24"/>
          <w:szCs w:val="24"/>
        </w:rPr>
        <w:tab/>
      </w:r>
      <w:r w:rsidR="006A2EF3">
        <w:rPr>
          <w:rFonts w:cstheme="minorHAnsi"/>
          <w:sz w:val="24"/>
          <w:szCs w:val="24"/>
        </w:rPr>
        <w:tab/>
      </w:r>
      <w:r w:rsidRPr="006A2EF3">
        <w:rPr>
          <w:rFonts w:cstheme="minorHAnsi"/>
          <w:sz w:val="24"/>
          <w:szCs w:val="24"/>
        </w:rPr>
        <w:t>R</w:t>
      </w:r>
      <w:proofErr w:type="gramStart"/>
      <w:r w:rsidRPr="006A2EF3">
        <w:rPr>
          <w:rFonts w:cstheme="minorHAnsi"/>
          <w:sz w:val="24"/>
          <w:szCs w:val="24"/>
        </w:rPr>
        <w:t xml:space="preserve">$  </w:t>
      </w:r>
      <w:r w:rsidR="006C35C3" w:rsidRPr="006A2EF3">
        <w:rPr>
          <w:rFonts w:cstheme="minorHAnsi"/>
          <w:sz w:val="24"/>
          <w:szCs w:val="24"/>
        </w:rPr>
        <w:t>10</w:t>
      </w:r>
      <w:proofErr w:type="gramEnd"/>
      <w:r w:rsidR="00773BC5" w:rsidRPr="006A2EF3">
        <w:rPr>
          <w:rFonts w:cstheme="minorHAnsi"/>
          <w:sz w:val="24"/>
          <w:szCs w:val="24"/>
        </w:rPr>
        <w:t>,00</w:t>
      </w:r>
      <w:r w:rsidR="006B5987" w:rsidRPr="006A2EF3">
        <w:rPr>
          <w:rFonts w:cstheme="minorHAnsi"/>
          <w:sz w:val="24"/>
          <w:szCs w:val="24"/>
        </w:rPr>
        <w:t xml:space="preserve"> </w:t>
      </w:r>
      <w:proofErr w:type="spellStart"/>
      <w:r w:rsidR="006B5987" w:rsidRPr="006A2EF3">
        <w:rPr>
          <w:rFonts w:cstheme="minorHAnsi"/>
          <w:sz w:val="24"/>
          <w:szCs w:val="24"/>
        </w:rPr>
        <w:t>un</w:t>
      </w:r>
      <w:proofErr w:type="spellEnd"/>
      <w:r w:rsidR="006B5987" w:rsidRPr="006A2EF3">
        <w:rPr>
          <w:rFonts w:cstheme="minorHAnsi"/>
          <w:sz w:val="24"/>
          <w:szCs w:val="24"/>
        </w:rPr>
        <w:t xml:space="preserve"> </w:t>
      </w:r>
    </w:p>
    <w:p w:rsidR="00625FB9" w:rsidRPr="006A2EF3" w:rsidRDefault="00360B74" w:rsidP="009956B3">
      <w:pPr>
        <w:spacing w:after="0" w:line="240" w:lineRule="auto"/>
        <w:rPr>
          <w:rFonts w:cstheme="minorHAnsi"/>
          <w:sz w:val="24"/>
          <w:szCs w:val="24"/>
        </w:rPr>
      </w:pPr>
      <w:r w:rsidRPr="006A2EF3">
        <w:rPr>
          <w:rFonts w:cstheme="minorHAnsi"/>
          <w:sz w:val="24"/>
          <w:szCs w:val="24"/>
        </w:rPr>
        <w:t xml:space="preserve">Garrafa de água </w:t>
      </w:r>
      <w:proofErr w:type="gramStart"/>
      <w:r w:rsidRPr="006A2EF3">
        <w:rPr>
          <w:rFonts w:cstheme="minorHAnsi"/>
          <w:sz w:val="24"/>
          <w:szCs w:val="24"/>
        </w:rPr>
        <w:t>vidro</w:t>
      </w:r>
      <w:r w:rsidR="00EE4DCA" w:rsidRPr="006A2EF3">
        <w:rPr>
          <w:rFonts w:cstheme="minorHAnsi"/>
          <w:sz w:val="24"/>
          <w:szCs w:val="24"/>
        </w:rPr>
        <w:t xml:space="preserve">  (</w:t>
      </w:r>
      <w:proofErr w:type="gramEnd"/>
      <w:r w:rsidR="00EE4DCA" w:rsidRPr="006A2EF3">
        <w:rPr>
          <w:rFonts w:cstheme="minorHAnsi"/>
          <w:sz w:val="24"/>
          <w:szCs w:val="24"/>
        </w:rPr>
        <w:t xml:space="preserve">300 ml)            </w:t>
      </w:r>
      <w:r w:rsidR="00773BC5" w:rsidRPr="006A2EF3">
        <w:rPr>
          <w:rFonts w:cstheme="minorHAnsi"/>
          <w:sz w:val="24"/>
          <w:szCs w:val="24"/>
        </w:rPr>
        <w:tab/>
      </w:r>
      <w:r w:rsidR="00773BC5" w:rsidRPr="006A2EF3">
        <w:rPr>
          <w:rFonts w:cstheme="minorHAnsi"/>
          <w:sz w:val="24"/>
          <w:szCs w:val="24"/>
        </w:rPr>
        <w:tab/>
      </w:r>
      <w:r w:rsidR="00EE4DCA" w:rsidRPr="006A2EF3">
        <w:rPr>
          <w:rFonts w:cstheme="minorHAnsi"/>
          <w:sz w:val="24"/>
          <w:szCs w:val="24"/>
        </w:rPr>
        <w:t>R$</w:t>
      </w:r>
      <w:r w:rsidRPr="006A2EF3">
        <w:rPr>
          <w:rFonts w:cstheme="minorHAnsi"/>
          <w:sz w:val="24"/>
          <w:szCs w:val="24"/>
        </w:rPr>
        <w:t xml:space="preserve"> </w:t>
      </w:r>
      <w:r w:rsidR="006C35C3" w:rsidRPr="006A2EF3">
        <w:rPr>
          <w:rFonts w:cstheme="minorHAnsi"/>
          <w:sz w:val="24"/>
          <w:szCs w:val="24"/>
        </w:rPr>
        <w:t xml:space="preserve"> 12</w:t>
      </w:r>
      <w:r w:rsidR="00EE4DCA" w:rsidRPr="006A2EF3">
        <w:rPr>
          <w:rFonts w:cstheme="minorHAnsi"/>
          <w:sz w:val="24"/>
          <w:szCs w:val="24"/>
        </w:rPr>
        <w:t xml:space="preserve">,00 </w:t>
      </w:r>
      <w:proofErr w:type="spellStart"/>
      <w:r w:rsidR="00EE4DCA" w:rsidRPr="006A2EF3">
        <w:rPr>
          <w:rFonts w:cstheme="minorHAnsi"/>
          <w:sz w:val="24"/>
          <w:szCs w:val="24"/>
        </w:rPr>
        <w:t>un</w:t>
      </w:r>
      <w:proofErr w:type="spellEnd"/>
      <w:r w:rsidRPr="006A2EF3">
        <w:rPr>
          <w:rFonts w:cstheme="minorHAnsi"/>
          <w:sz w:val="24"/>
          <w:szCs w:val="24"/>
        </w:rPr>
        <w:t xml:space="preserve">                         </w:t>
      </w:r>
    </w:p>
    <w:p w:rsidR="00625FB9" w:rsidRPr="006A2EF3" w:rsidRDefault="00625FB9" w:rsidP="009956B3">
      <w:pPr>
        <w:spacing w:after="0" w:line="240" w:lineRule="auto"/>
        <w:rPr>
          <w:rFonts w:cstheme="minorHAnsi"/>
          <w:sz w:val="24"/>
          <w:szCs w:val="24"/>
        </w:rPr>
      </w:pPr>
      <w:r w:rsidRPr="006A2EF3">
        <w:rPr>
          <w:rFonts w:cstheme="minorHAnsi"/>
          <w:sz w:val="24"/>
          <w:szCs w:val="24"/>
        </w:rPr>
        <w:t xml:space="preserve">Água de coco – 1 L </w:t>
      </w:r>
      <w:r w:rsidR="009956B3" w:rsidRPr="006A2EF3">
        <w:rPr>
          <w:rFonts w:cstheme="minorHAnsi"/>
          <w:sz w:val="24"/>
          <w:szCs w:val="24"/>
        </w:rPr>
        <w:t xml:space="preserve">                                     </w:t>
      </w:r>
      <w:r w:rsidR="00773BC5" w:rsidRPr="006A2EF3">
        <w:rPr>
          <w:rFonts w:cstheme="minorHAnsi"/>
          <w:sz w:val="24"/>
          <w:szCs w:val="24"/>
        </w:rPr>
        <w:tab/>
      </w:r>
      <w:r w:rsidR="004D735C" w:rsidRPr="006A2EF3">
        <w:rPr>
          <w:rFonts w:cstheme="minorHAnsi"/>
          <w:sz w:val="24"/>
          <w:szCs w:val="24"/>
        </w:rPr>
        <w:tab/>
      </w:r>
      <w:r w:rsidR="009956B3" w:rsidRPr="006A2EF3">
        <w:rPr>
          <w:rFonts w:cstheme="minorHAnsi"/>
          <w:sz w:val="24"/>
          <w:szCs w:val="24"/>
        </w:rPr>
        <w:t xml:space="preserve">R$ </w:t>
      </w:r>
      <w:r w:rsidRPr="006A2EF3">
        <w:rPr>
          <w:rFonts w:cstheme="minorHAnsi"/>
          <w:sz w:val="24"/>
          <w:szCs w:val="24"/>
        </w:rPr>
        <w:t>36,00</w:t>
      </w:r>
      <w:r w:rsidR="00EE4DCA" w:rsidRPr="006A2EF3">
        <w:rPr>
          <w:rFonts w:cstheme="minorHAnsi"/>
          <w:sz w:val="24"/>
          <w:szCs w:val="24"/>
        </w:rPr>
        <w:t xml:space="preserve"> </w:t>
      </w:r>
      <w:proofErr w:type="spellStart"/>
      <w:r w:rsidR="00EE4DCA" w:rsidRPr="006A2EF3">
        <w:rPr>
          <w:rFonts w:cstheme="minorHAnsi"/>
          <w:sz w:val="24"/>
          <w:szCs w:val="24"/>
        </w:rPr>
        <w:t>un</w:t>
      </w:r>
      <w:proofErr w:type="spellEnd"/>
      <w:r w:rsidRPr="006A2EF3">
        <w:rPr>
          <w:rFonts w:cstheme="minorHAnsi"/>
          <w:sz w:val="24"/>
          <w:szCs w:val="24"/>
        </w:rPr>
        <w:t xml:space="preserve"> </w:t>
      </w:r>
    </w:p>
    <w:p w:rsidR="00C62FAE" w:rsidRPr="006A2EF3" w:rsidRDefault="009956B3" w:rsidP="009956B3">
      <w:pPr>
        <w:spacing w:after="0" w:line="240" w:lineRule="auto"/>
        <w:rPr>
          <w:rFonts w:cstheme="minorHAnsi"/>
          <w:sz w:val="24"/>
          <w:szCs w:val="24"/>
        </w:rPr>
      </w:pPr>
      <w:r w:rsidRPr="006A2EF3">
        <w:rPr>
          <w:rFonts w:cstheme="minorHAnsi"/>
          <w:sz w:val="24"/>
          <w:szCs w:val="24"/>
        </w:rPr>
        <w:t>C</w:t>
      </w:r>
      <w:r w:rsidR="00C62FAE" w:rsidRPr="006A2EF3">
        <w:rPr>
          <w:rFonts w:cstheme="minorHAnsi"/>
          <w:sz w:val="24"/>
          <w:szCs w:val="24"/>
        </w:rPr>
        <w:t xml:space="preserve">há </w:t>
      </w:r>
      <w:proofErr w:type="gramStart"/>
      <w:r w:rsidR="00C62FAE" w:rsidRPr="006A2EF3">
        <w:rPr>
          <w:rFonts w:cstheme="minorHAnsi"/>
          <w:sz w:val="24"/>
          <w:szCs w:val="24"/>
        </w:rPr>
        <w:t>gelado</w:t>
      </w:r>
      <w:r w:rsidRPr="006A2EF3">
        <w:rPr>
          <w:rFonts w:cstheme="minorHAnsi"/>
          <w:sz w:val="24"/>
          <w:szCs w:val="24"/>
        </w:rPr>
        <w:t>(</w:t>
      </w:r>
      <w:proofErr w:type="gramEnd"/>
      <w:r w:rsidRPr="006A2EF3">
        <w:rPr>
          <w:rFonts w:cstheme="minorHAnsi"/>
          <w:sz w:val="24"/>
          <w:szCs w:val="24"/>
        </w:rPr>
        <w:t xml:space="preserve">Jarra de 1,5 </w:t>
      </w:r>
      <w:proofErr w:type="spellStart"/>
      <w:r w:rsidRPr="006A2EF3">
        <w:rPr>
          <w:rFonts w:cstheme="minorHAnsi"/>
          <w:sz w:val="24"/>
          <w:szCs w:val="24"/>
        </w:rPr>
        <w:t>lt</w:t>
      </w:r>
      <w:proofErr w:type="spellEnd"/>
      <w:r w:rsidRPr="006A2EF3">
        <w:rPr>
          <w:rFonts w:cstheme="minorHAnsi"/>
          <w:sz w:val="24"/>
          <w:szCs w:val="24"/>
        </w:rPr>
        <w:t xml:space="preserve">)                         </w:t>
      </w:r>
      <w:r w:rsidR="00773BC5" w:rsidRPr="006A2EF3">
        <w:rPr>
          <w:rFonts w:cstheme="minorHAnsi"/>
          <w:sz w:val="24"/>
          <w:szCs w:val="24"/>
        </w:rPr>
        <w:tab/>
      </w:r>
      <w:r w:rsidR="004D735C" w:rsidRPr="006A2EF3">
        <w:rPr>
          <w:rFonts w:cstheme="minorHAnsi"/>
          <w:sz w:val="24"/>
          <w:szCs w:val="24"/>
        </w:rPr>
        <w:tab/>
      </w:r>
      <w:r w:rsidRPr="006A2EF3">
        <w:rPr>
          <w:rFonts w:cstheme="minorHAnsi"/>
          <w:sz w:val="24"/>
          <w:szCs w:val="24"/>
        </w:rPr>
        <w:t xml:space="preserve">R$ 45,00 </w:t>
      </w:r>
      <w:proofErr w:type="spellStart"/>
      <w:r w:rsidRPr="006A2EF3">
        <w:rPr>
          <w:rFonts w:cstheme="minorHAnsi"/>
          <w:sz w:val="24"/>
          <w:szCs w:val="24"/>
        </w:rPr>
        <w:t>un</w:t>
      </w:r>
      <w:proofErr w:type="spellEnd"/>
    </w:p>
    <w:p w:rsidR="009956B3" w:rsidRPr="006A2EF3" w:rsidRDefault="009956B3" w:rsidP="009956B3">
      <w:pPr>
        <w:spacing w:after="0" w:line="240" w:lineRule="auto"/>
        <w:rPr>
          <w:rFonts w:cstheme="minorHAnsi"/>
          <w:sz w:val="24"/>
          <w:szCs w:val="24"/>
        </w:rPr>
      </w:pPr>
      <w:r w:rsidRPr="006A2EF3">
        <w:rPr>
          <w:rFonts w:cstheme="minorHAnsi"/>
          <w:sz w:val="24"/>
          <w:szCs w:val="24"/>
        </w:rPr>
        <w:t>V</w:t>
      </w:r>
      <w:r w:rsidR="00C62FAE" w:rsidRPr="006A2EF3">
        <w:rPr>
          <w:rFonts w:cstheme="minorHAnsi"/>
          <w:sz w:val="24"/>
          <w:szCs w:val="24"/>
        </w:rPr>
        <w:t>itamina</w:t>
      </w:r>
      <w:r w:rsidRPr="006A2EF3">
        <w:rPr>
          <w:rFonts w:cstheme="minorHAnsi"/>
          <w:sz w:val="24"/>
          <w:szCs w:val="24"/>
        </w:rPr>
        <w:t xml:space="preserve"> de frutas (Jarra de 1,5 </w:t>
      </w:r>
      <w:proofErr w:type="spellStart"/>
      <w:proofErr w:type="gramStart"/>
      <w:r w:rsidRPr="006A2EF3">
        <w:rPr>
          <w:rFonts w:cstheme="minorHAnsi"/>
          <w:sz w:val="24"/>
          <w:szCs w:val="24"/>
        </w:rPr>
        <w:t>lt</w:t>
      </w:r>
      <w:proofErr w:type="spellEnd"/>
      <w:r w:rsidRPr="006A2EF3">
        <w:rPr>
          <w:rFonts w:cstheme="minorHAnsi"/>
          <w:sz w:val="24"/>
          <w:szCs w:val="24"/>
        </w:rPr>
        <w:t xml:space="preserve">)   </w:t>
      </w:r>
      <w:proofErr w:type="gramEnd"/>
      <w:r w:rsidRPr="006A2EF3">
        <w:rPr>
          <w:rFonts w:cstheme="minorHAnsi"/>
          <w:sz w:val="24"/>
          <w:szCs w:val="24"/>
        </w:rPr>
        <w:t xml:space="preserve">        </w:t>
      </w:r>
      <w:r w:rsidR="00773BC5" w:rsidRPr="006A2EF3">
        <w:rPr>
          <w:rFonts w:cstheme="minorHAnsi"/>
          <w:sz w:val="24"/>
          <w:szCs w:val="24"/>
        </w:rPr>
        <w:tab/>
      </w:r>
      <w:r w:rsidR="004D735C" w:rsidRPr="006A2EF3">
        <w:rPr>
          <w:rFonts w:cstheme="minorHAnsi"/>
          <w:sz w:val="24"/>
          <w:szCs w:val="24"/>
        </w:rPr>
        <w:tab/>
      </w:r>
      <w:r w:rsidRPr="006A2EF3">
        <w:rPr>
          <w:rFonts w:cstheme="minorHAnsi"/>
          <w:sz w:val="24"/>
          <w:szCs w:val="24"/>
        </w:rPr>
        <w:t xml:space="preserve">R$ 45,00 </w:t>
      </w:r>
      <w:proofErr w:type="spellStart"/>
      <w:r w:rsidRPr="006A2EF3">
        <w:rPr>
          <w:rFonts w:cstheme="minorHAnsi"/>
          <w:sz w:val="24"/>
          <w:szCs w:val="24"/>
        </w:rPr>
        <w:t>un</w:t>
      </w:r>
      <w:proofErr w:type="spellEnd"/>
    </w:p>
    <w:p w:rsidR="00625FB9" w:rsidRPr="006A2EF3" w:rsidRDefault="00625FB9" w:rsidP="00625FB9">
      <w:pPr>
        <w:tabs>
          <w:tab w:val="left" w:pos="3684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A2EF3">
        <w:rPr>
          <w:rFonts w:cstheme="minorHAnsi"/>
          <w:sz w:val="24"/>
          <w:szCs w:val="24"/>
        </w:rPr>
        <w:t>Nespresso</w:t>
      </w:r>
      <w:proofErr w:type="spellEnd"/>
      <w:r w:rsidRPr="006A2EF3">
        <w:rPr>
          <w:rFonts w:cstheme="minorHAnsi"/>
          <w:sz w:val="24"/>
          <w:szCs w:val="24"/>
        </w:rPr>
        <w:t xml:space="preserve"> – Cada cápsula </w:t>
      </w:r>
      <w:r w:rsidR="009956B3" w:rsidRPr="006A2EF3">
        <w:rPr>
          <w:rFonts w:cstheme="minorHAnsi"/>
          <w:sz w:val="24"/>
          <w:szCs w:val="24"/>
        </w:rPr>
        <w:t xml:space="preserve">                         </w:t>
      </w:r>
      <w:r w:rsidR="00773BC5" w:rsidRPr="006A2EF3">
        <w:rPr>
          <w:rFonts w:cstheme="minorHAnsi"/>
          <w:sz w:val="24"/>
          <w:szCs w:val="24"/>
        </w:rPr>
        <w:tab/>
      </w:r>
      <w:r w:rsidR="00773BC5" w:rsidRPr="006A2EF3">
        <w:rPr>
          <w:rFonts w:cstheme="minorHAnsi"/>
          <w:sz w:val="24"/>
          <w:szCs w:val="24"/>
        </w:rPr>
        <w:tab/>
      </w:r>
      <w:r w:rsidRPr="006A2EF3">
        <w:rPr>
          <w:rFonts w:cstheme="minorHAnsi"/>
          <w:sz w:val="24"/>
          <w:szCs w:val="24"/>
        </w:rPr>
        <w:t>R$</w:t>
      </w:r>
      <w:r w:rsidR="006C35C3" w:rsidRPr="006A2EF3">
        <w:rPr>
          <w:rFonts w:cstheme="minorHAnsi"/>
          <w:sz w:val="24"/>
          <w:szCs w:val="24"/>
        </w:rPr>
        <w:t xml:space="preserve">   </w:t>
      </w:r>
      <w:r w:rsidRPr="006A2EF3">
        <w:rPr>
          <w:rFonts w:cstheme="minorHAnsi"/>
          <w:sz w:val="24"/>
          <w:szCs w:val="24"/>
        </w:rPr>
        <w:t>8,50</w:t>
      </w:r>
      <w:r w:rsidR="006C35C3" w:rsidRPr="006A2EF3">
        <w:rPr>
          <w:rFonts w:cstheme="minorHAnsi"/>
          <w:sz w:val="24"/>
          <w:szCs w:val="24"/>
        </w:rPr>
        <w:t xml:space="preserve"> </w:t>
      </w:r>
      <w:proofErr w:type="spellStart"/>
      <w:r w:rsidR="006C35C3" w:rsidRPr="006A2EF3">
        <w:rPr>
          <w:rFonts w:cstheme="minorHAnsi"/>
          <w:sz w:val="24"/>
          <w:szCs w:val="24"/>
        </w:rPr>
        <w:t>un</w:t>
      </w:r>
      <w:proofErr w:type="spellEnd"/>
    </w:p>
    <w:p w:rsidR="00625FB9" w:rsidRPr="006A2EF3" w:rsidRDefault="00625FB9" w:rsidP="00625FB9">
      <w:pPr>
        <w:tabs>
          <w:tab w:val="left" w:pos="3684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A2EF3">
        <w:rPr>
          <w:rFonts w:cstheme="minorHAnsi"/>
          <w:sz w:val="24"/>
          <w:szCs w:val="24"/>
        </w:rPr>
        <w:t>Nespresso</w:t>
      </w:r>
      <w:proofErr w:type="spellEnd"/>
      <w:r w:rsidRPr="006A2EF3">
        <w:rPr>
          <w:rFonts w:cstheme="minorHAnsi"/>
          <w:sz w:val="24"/>
          <w:szCs w:val="24"/>
        </w:rPr>
        <w:t xml:space="preserve"> </w:t>
      </w:r>
      <w:r w:rsidR="00EE4DCA" w:rsidRPr="006A2EF3">
        <w:rPr>
          <w:rFonts w:cstheme="minorHAnsi"/>
          <w:sz w:val="24"/>
          <w:szCs w:val="24"/>
        </w:rPr>
        <w:t>(</w:t>
      </w:r>
      <w:proofErr w:type="gramStart"/>
      <w:r w:rsidR="00EE4DCA" w:rsidRPr="006A2EF3">
        <w:rPr>
          <w:rFonts w:cstheme="minorHAnsi"/>
          <w:sz w:val="24"/>
          <w:szCs w:val="24"/>
        </w:rPr>
        <w:t>serviço  de</w:t>
      </w:r>
      <w:proofErr w:type="gramEnd"/>
      <w:r w:rsidR="00EE4DCA" w:rsidRPr="006A2EF3">
        <w:rPr>
          <w:rFonts w:cstheme="minorHAnsi"/>
          <w:sz w:val="24"/>
          <w:szCs w:val="24"/>
        </w:rPr>
        <w:t xml:space="preserve"> sala-08:00 as 18:00) </w:t>
      </w:r>
      <w:r w:rsidR="00773BC5" w:rsidRPr="006A2EF3">
        <w:rPr>
          <w:rFonts w:cstheme="minorHAnsi"/>
          <w:sz w:val="24"/>
          <w:szCs w:val="24"/>
        </w:rPr>
        <w:t xml:space="preserve"> </w:t>
      </w:r>
      <w:r w:rsidR="006A2EF3">
        <w:rPr>
          <w:rFonts w:cstheme="minorHAnsi"/>
          <w:sz w:val="24"/>
          <w:szCs w:val="24"/>
        </w:rPr>
        <w:tab/>
      </w:r>
      <w:r w:rsidR="00773BC5" w:rsidRPr="006A2EF3">
        <w:rPr>
          <w:rFonts w:cstheme="minorHAnsi"/>
          <w:sz w:val="24"/>
          <w:szCs w:val="24"/>
        </w:rPr>
        <w:t>R$ 18</w:t>
      </w:r>
      <w:r w:rsidRPr="006A2EF3">
        <w:rPr>
          <w:rFonts w:cstheme="minorHAnsi"/>
          <w:sz w:val="24"/>
          <w:szCs w:val="24"/>
        </w:rPr>
        <w:t xml:space="preserve">,00 </w:t>
      </w:r>
      <w:r w:rsidR="00EE4DCA" w:rsidRPr="006A2EF3">
        <w:rPr>
          <w:rFonts w:cstheme="minorHAnsi"/>
          <w:sz w:val="24"/>
          <w:szCs w:val="24"/>
        </w:rPr>
        <w:t>por pessoa</w:t>
      </w:r>
    </w:p>
    <w:p w:rsidR="006A2EF3" w:rsidRPr="006A2EF3" w:rsidRDefault="006A2EF3" w:rsidP="00625FB9">
      <w:pPr>
        <w:tabs>
          <w:tab w:val="left" w:pos="3684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9956B3" w:rsidRPr="006A2EF3" w:rsidRDefault="009956B3" w:rsidP="00625FB9">
      <w:pPr>
        <w:tabs>
          <w:tab w:val="left" w:pos="368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A2EF3">
        <w:rPr>
          <w:rFonts w:cstheme="minorHAnsi"/>
          <w:b/>
          <w:sz w:val="24"/>
          <w:szCs w:val="24"/>
        </w:rPr>
        <w:t xml:space="preserve">Máquinas </w:t>
      </w:r>
      <w:proofErr w:type="spellStart"/>
      <w:r w:rsidRPr="006A2EF3">
        <w:rPr>
          <w:rFonts w:cstheme="minorHAnsi"/>
          <w:b/>
          <w:sz w:val="24"/>
          <w:szCs w:val="24"/>
        </w:rPr>
        <w:t>Nestlê</w:t>
      </w:r>
      <w:proofErr w:type="spellEnd"/>
      <w:r w:rsidR="00773BC5" w:rsidRPr="006A2EF3">
        <w:rPr>
          <w:rFonts w:cstheme="minorHAnsi"/>
          <w:b/>
          <w:sz w:val="24"/>
          <w:szCs w:val="24"/>
        </w:rPr>
        <w:t xml:space="preserve"> </w:t>
      </w:r>
      <w:r w:rsidRPr="006A2EF3">
        <w:rPr>
          <w:rFonts w:cstheme="minorHAnsi"/>
          <w:b/>
          <w:sz w:val="24"/>
          <w:szCs w:val="24"/>
        </w:rPr>
        <w:t>(serviço no Foyer)</w:t>
      </w:r>
    </w:p>
    <w:p w:rsidR="006D4133" w:rsidRDefault="009956B3" w:rsidP="00625FB9">
      <w:pPr>
        <w:tabs>
          <w:tab w:val="left" w:pos="3684"/>
        </w:tabs>
        <w:spacing w:after="0" w:line="240" w:lineRule="auto"/>
        <w:rPr>
          <w:rFonts w:cstheme="minorHAnsi"/>
          <w:sz w:val="24"/>
          <w:szCs w:val="24"/>
        </w:rPr>
      </w:pPr>
      <w:r w:rsidRPr="006A2EF3">
        <w:rPr>
          <w:rFonts w:cstheme="minorHAnsi"/>
          <w:sz w:val="24"/>
          <w:szCs w:val="24"/>
        </w:rPr>
        <w:t>Até 06 horas</w:t>
      </w:r>
      <w:r w:rsidR="00773BC5" w:rsidRPr="006A2EF3">
        <w:rPr>
          <w:rFonts w:cstheme="minorHAnsi"/>
          <w:sz w:val="24"/>
          <w:szCs w:val="24"/>
        </w:rPr>
        <w:t xml:space="preserve"> R$ 18</w:t>
      </w:r>
      <w:r w:rsidR="0083576B" w:rsidRPr="006A2EF3">
        <w:rPr>
          <w:rFonts w:cstheme="minorHAnsi"/>
          <w:sz w:val="24"/>
          <w:szCs w:val="24"/>
        </w:rPr>
        <w:t>,00 por pessoa</w:t>
      </w:r>
      <w:r w:rsidR="006D4133">
        <w:rPr>
          <w:rFonts w:cstheme="minorHAnsi"/>
          <w:sz w:val="24"/>
          <w:szCs w:val="24"/>
        </w:rPr>
        <w:t xml:space="preserve"> </w:t>
      </w:r>
    </w:p>
    <w:p w:rsidR="00625FB9" w:rsidRPr="006A2EF3" w:rsidRDefault="009956B3" w:rsidP="00625FB9">
      <w:pPr>
        <w:tabs>
          <w:tab w:val="left" w:pos="3684"/>
        </w:tabs>
        <w:spacing w:after="0" w:line="240" w:lineRule="auto"/>
        <w:rPr>
          <w:rFonts w:cstheme="minorHAnsi"/>
          <w:sz w:val="24"/>
          <w:szCs w:val="24"/>
        </w:rPr>
      </w:pPr>
      <w:r w:rsidRPr="006A2EF3">
        <w:rPr>
          <w:rFonts w:cstheme="minorHAnsi"/>
          <w:sz w:val="24"/>
          <w:szCs w:val="24"/>
        </w:rPr>
        <w:t>Até 12 horas</w:t>
      </w:r>
      <w:r w:rsidR="0083576B" w:rsidRPr="006A2EF3">
        <w:rPr>
          <w:rFonts w:cstheme="minorHAnsi"/>
          <w:sz w:val="24"/>
          <w:szCs w:val="24"/>
        </w:rPr>
        <w:t xml:space="preserve"> R$ 24,00 por pessoa</w:t>
      </w:r>
    </w:p>
    <w:p w:rsidR="00625FB9" w:rsidRPr="006A2EF3" w:rsidRDefault="00625FB9" w:rsidP="00625FB9">
      <w:pPr>
        <w:tabs>
          <w:tab w:val="left" w:pos="308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625FB9" w:rsidRPr="006A2EF3" w:rsidRDefault="004D735C" w:rsidP="009956B3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proofErr w:type="gramStart"/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SERVIÇO</w:t>
      </w:r>
      <w:r w:rsidR="00625FB9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  PARA</w:t>
      </w:r>
      <w:proofErr w:type="gramEnd"/>
      <w:r w:rsidR="00625FB9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 ATÉ 10 PESSOAS</w:t>
      </w:r>
    </w:p>
    <w:p w:rsidR="00360B74" w:rsidRPr="006A2EF3" w:rsidRDefault="00625FB9" w:rsidP="00360B74">
      <w:pPr>
        <w:tabs>
          <w:tab w:val="left" w:pos="3684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A2EF3">
        <w:rPr>
          <w:rFonts w:cstheme="minorHAnsi"/>
          <w:sz w:val="24"/>
          <w:szCs w:val="24"/>
        </w:rPr>
        <w:t>Rechaud</w:t>
      </w:r>
      <w:proofErr w:type="spellEnd"/>
      <w:r w:rsidR="0083576B" w:rsidRPr="006A2EF3">
        <w:rPr>
          <w:rFonts w:cstheme="minorHAnsi"/>
          <w:sz w:val="24"/>
          <w:szCs w:val="24"/>
        </w:rPr>
        <w:t xml:space="preserve"> de pão de queijo-</w:t>
      </w:r>
      <w:r w:rsidR="00773BC5" w:rsidRPr="006A2EF3">
        <w:rPr>
          <w:rFonts w:cstheme="minorHAnsi"/>
          <w:sz w:val="24"/>
          <w:szCs w:val="24"/>
        </w:rPr>
        <w:t>30 unidades</w:t>
      </w:r>
      <w:r w:rsidR="00773BC5" w:rsidRPr="006A2EF3">
        <w:rPr>
          <w:rFonts w:cstheme="minorHAnsi"/>
          <w:sz w:val="24"/>
          <w:szCs w:val="24"/>
        </w:rPr>
        <w:tab/>
      </w:r>
      <w:r w:rsidR="00773BC5" w:rsidRPr="006A2EF3">
        <w:rPr>
          <w:rFonts w:cstheme="minorHAnsi"/>
          <w:sz w:val="24"/>
          <w:szCs w:val="24"/>
        </w:rPr>
        <w:tab/>
      </w:r>
      <w:r w:rsidRPr="006A2EF3">
        <w:rPr>
          <w:rFonts w:cstheme="minorHAnsi"/>
          <w:sz w:val="24"/>
          <w:szCs w:val="24"/>
        </w:rPr>
        <w:t>R$</w:t>
      </w:r>
      <w:r w:rsidR="006C35C3" w:rsidRPr="006A2EF3">
        <w:rPr>
          <w:rFonts w:cstheme="minorHAnsi"/>
          <w:sz w:val="24"/>
          <w:szCs w:val="24"/>
        </w:rPr>
        <w:t>120</w:t>
      </w:r>
      <w:r w:rsidRPr="006A2EF3">
        <w:rPr>
          <w:rFonts w:cstheme="minorHAnsi"/>
          <w:sz w:val="24"/>
          <w:szCs w:val="24"/>
        </w:rPr>
        <w:t>,</w:t>
      </w:r>
      <w:r w:rsidR="00360B74" w:rsidRPr="006A2EF3">
        <w:rPr>
          <w:rFonts w:cstheme="minorHAnsi"/>
          <w:sz w:val="24"/>
          <w:szCs w:val="24"/>
        </w:rPr>
        <w:t>00</w:t>
      </w:r>
    </w:p>
    <w:p w:rsidR="00625FB9" w:rsidRPr="006A2EF3" w:rsidRDefault="00625FB9" w:rsidP="00625FB9">
      <w:pPr>
        <w:tabs>
          <w:tab w:val="left" w:pos="3684"/>
        </w:tabs>
        <w:spacing w:after="0" w:line="240" w:lineRule="auto"/>
        <w:rPr>
          <w:rFonts w:cstheme="minorHAnsi"/>
          <w:sz w:val="24"/>
          <w:szCs w:val="24"/>
        </w:rPr>
      </w:pPr>
      <w:r w:rsidRPr="006A2EF3">
        <w:rPr>
          <w:rFonts w:cstheme="minorHAnsi"/>
          <w:sz w:val="24"/>
          <w:szCs w:val="24"/>
        </w:rPr>
        <w:lastRenderedPageBreak/>
        <w:t>Bandeja de</w:t>
      </w:r>
      <w:r w:rsidR="00773BC5" w:rsidRPr="006A2EF3">
        <w:rPr>
          <w:rFonts w:cstheme="minorHAnsi"/>
          <w:sz w:val="24"/>
          <w:szCs w:val="24"/>
        </w:rPr>
        <w:t xml:space="preserve"> </w:t>
      </w:r>
      <w:proofErr w:type="gramStart"/>
      <w:r w:rsidR="00773BC5" w:rsidRPr="006A2EF3">
        <w:rPr>
          <w:rFonts w:cstheme="minorHAnsi"/>
          <w:sz w:val="24"/>
          <w:szCs w:val="24"/>
        </w:rPr>
        <w:t>mini sanduíche</w:t>
      </w:r>
      <w:proofErr w:type="gramEnd"/>
      <w:r w:rsidR="00773BC5" w:rsidRPr="006A2EF3">
        <w:rPr>
          <w:rFonts w:cstheme="minorHAnsi"/>
          <w:sz w:val="24"/>
          <w:szCs w:val="24"/>
        </w:rPr>
        <w:t>-30 unidades</w:t>
      </w:r>
      <w:r w:rsidR="00773BC5" w:rsidRPr="006A2EF3">
        <w:rPr>
          <w:rFonts w:cstheme="minorHAnsi"/>
          <w:sz w:val="24"/>
          <w:szCs w:val="24"/>
        </w:rPr>
        <w:tab/>
      </w:r>
      <w:r w:rsidR="00773BC5" w:rsidRPr="006A2EF3">
        <w:rPr>
          <w:rFonts w:cstheme="minorHAnsi"/>
          <w:sz w:val="24"/>
          <w:szCs w:val="24"/>
        </w:rPr>
        <w:tab/>
      </w:r>
      <w:r w:rsidRPr="006A2EF3">
        <w:rPr>
          <w:rFonts w:cstheme="minorHAnsi"/>
          <w:sz w:val="24"/>
          <w:szCs w:val="24"/>
        </w:rPr>
        <w:t>R$</w:t>
      </w:r>
      <w:r w:rsidR="006C35C3" w:rsidRPr="006A2EF3">
        <w:rPr>
          <w:rFonts w:cstheme="minorHAnsi"/>
          <w:sz w:val="24"/>
          <w:szCs w:val="24"/>
        </w:rPr>
        <w:t>120,</w:t>
      </w:r>
      <w:r w:rsidRPr="006A2EF3">
        <w:rPr>
          <w:rFonts w:cstheme="minorHAnsi"/>
          <w:sz w:val="24"/>
          <w:szCs w:val="24"/>
        </w:rPr>
        <w:t>00</w:t>
      </w:r>
    </w:p>
    <w:p w:rsidR="00360B74" w:rsidRPr="006A2EF3" w:rsidRDefault="0083576B" w:rsidP="00360B74">
      <w:pPr>
        <w:tabs>
          <w:tab w:val="left" w:pos="3684"/>
        </w:tabs>
        <w:spacing w:after="0" w:line="240" w:lineRule="auto"/>
        <w:rPr>
          <w:rFonts w:cstheme="minorHAnsi"/>
          <w:sz w:val="24"/>
          <w:szCs w:val="24"/>
        </w:rPr>
      </w:pPr>
      <w:r w:rsidRPr="006A2EF3">
        <w:rPr>
          <w:rFonts w:cstheme="minorHAnsi"/>
          <w:sz w:val="24"/>
          <w:szCs w:val="24"/>
        </w:rPr>
        <w:t xml:space="preserve">Bandeja de </w:t>
      </w:r>
      <w:proofErr w:type="spellStart"/>
      <w:r w:rsidRPr="006A2EF3">
        <w:rPr>
          <w:rFonts w:cstheme="minorHAnsi"/>
          <w:sz w:val="24"/>
          <w:szCs w:val="24"/>
        </w:rPr>
        <w:t>petit</w:t>
      </w:r>
      <w:proofErr w:type="spellEnd"/>
      <w:r w:rsidRPr="006A2EF3">
        <w:rPr>
          <w:rFonts w:cstheme="minorHAnsi"/>
          <w:sz w:val="24"/>
          <w:szCs w:val="24"/>
        </w:rPr>
        <w:t xml:space="preserve"> </w:t>
      </w:r>
      <w:proofErr w:type="spellStart"/>
      <w:r w:rsidRPr="006A2EF3">
        <w:rPr>
          <w:rFonts w:cstheme="minorHAnsi"/>
          <w:sz w:val="24"/>
          <w:szCs w:val="24"/>
        </w:rPr>
        <w:t>fours</w:t>
      </w:r>
      <w:proofErr w:type="spellEnd"/>
      <w:r w:rsidRPr="006A2EF3">
        <w:rPr>
          <w:rFonts w:cstheme="minorHAnsi"/>
          <w:sz w:val="24"/>
          <w:szCs w:val="24"/>
        </w:rPr>
        <w:t xml:space="preserve">   - </w:t>
      </w:r>
      <w:r w:rsidR="00773BC5" w:rsidRPr="006A2EF3">
        <w:rPr>
          <w:rFonts w:cstheme="minorHAnsi"/>
          <w:sz w:val="24"/>
          <w:szCs w:val="24"/>
        </w:rPr>
        <w:t>30 unidades</w:t>
      </w:r>
      <w:r w:rsidR="00773BC5" w:rsidRPr="006A2EF3">
        <w:rPr>
          <w:rFonts w:cstheme="minorHAnsi"/>
          <w:sz w:val="24"/>
          <w:szCs w:val="24"/>
        </w:rPr>
        <w:tab/>
      </w:r>
      <w:r w:rsidR="00773BC5" w:rsidRPr="006A2EF3">
        <w:rPr>
          <w:rFonts w:cstheme="minorHAnsi"/>
          <w:sz w:val="24"/>
          <w:szCs w:val="24"/>
        </w:rPr>
        <w:tab/>
      </w:r>
      <w:r w:rsidR="006A2EF3">
        <w:rPr>
          <w:rFonts w:cstheme="minorHAnsi"/>
          <w:sz w:val="24"/>
          <w:szCs w:val="24"/>
        </w:rPr>
        <w:tab/>
      </w:r>
      <w:r w:rsidR="006C35C3" w:rsidRPr="006A2EF3">
        <w:rPr>
          <w:rFonts w:cstheme="minorHAnsi"/>
          <w:sz w:val="24"/>
          <w:szCs w:val="24"/>
        </w:rPr>
        <w:t>R$ 9</w:t>
      </w:r>
      <w:r w:rsidR="00625FB9" w:rsidRPr="006A2EF3">
        <w:rPr>
          <w:rFonts w:cstheme="minorHAnsi"/>
          <w:sz w:val="24"/>
          <w:szCs w:val="24"/>
        </w:rPr>
        <w:t>5</w:t>
      </w:r>
      <w:r w:rsidR="00360B74" w:rsidRPr="006A2EF3">
        <w:rPr>
          <w:rFonts w:cstheme="minorHAnsi"/>
          <w:sz w:val="24"/>
          <w:szCs w:val="24"/>
        </w:rPr>
        <w:t>,0</w:t>
      </w:r>
      <w:r w:rsidR="00625FB9" w:rsidRPr="006A2EF3">
        <w:rPr>
          <w:rFonts w:cstheme="minorHAnsi"/>
          <w:sz w:val="24"/>
          <w:szCs w:val="24"/>
        </w:rPr>
        <w:t>0</w:t>
      </w:r>
    </w:p>
    <w:p w:rsidR="00625FB9" w:rsidRPr="006A2EF3" w:rsidRDefault="00360B74" w:rsidP="00360B74">
      <w:pPr>
        <w:tabs>
          <w:tab w:val="left" w:pos="3684"/>
        </w:tabs>
        <w:spacing w:after="0" w:line="240" w:lineRule="auto"/>
        <w:rPr>
          <w:rFonts w:cstheme="minorHAnsi"/>
          <w:sz w:val="24"/>
          <w:szCs w:val="24"/>
        </w:rPr>
      </w:pPr>
      <w:r w:rsidRPr="006A2EF3">
        <w:rPr>
          <w:rFonts w:cstheme="minorHAnsi"/>
          <w:sz w:val="24"/>
          <w:szCs w:val="24"/>
        </w:rPr>
        <w:t>Bandeja de bolo</w:t>
      </w:r>
      <w:r w:rsidR="0083576B" w:rsidRPr="006A2EF3">
        <w:rPr>
          <w:rFonts w:cstheme="minorHAnsi"/>
          <w:sz w:val="24"/>
          <w:szCs w:val="24"/>
        </w:rPr>
        <w:t xml:space="preserve">- </w:t>
      </w:r>
      <w:r w:rsidR="00625FB9" w:rsidRPr="006A2EF3">
        <w:rPr>
          <w:rFonts w:cstheme="minorHAnsi"/>
          <w:sz w:val="24"/>
          <w:szCs w:val="24"/>
        </w:rPr>
        <w:t>3</w:t>
      </w:r>
      <w:r w:rsidRPr="006A2EF3">
        <w:rPr>
          <w:rFonts w:cstheme="minorHAnsi"/>
          <w:sz w:val="24"/>
          <w:szCs w:val="24"/>
        </w:rPr>
        <w:t xml:space="preserve">0 unidades </w:t>
      </w:r>
      <w:r w:rsidR="00773BC5" w:rsidRPr="006A2EF3">
        <w:rPr>
          <w:rFonts w:cstheme="minorHAnsi"/>
          <w:sz w:val="24"/>
          <w:szCs w:val="24"/>
        </w:rPr>
        <w:tab/>
      </w:r>
      <w:r w:rsidR="00773BC5" w:rsidRPr="006A2EF3">
        <w:rPr>
          <w:rFonts w:cstheme="minorHAnsi"/>
          <w:sz w:val="24"/>
          <w:szCs w:val="24"/>
        </w:rPr>
        <w:tab/>
      </w:r>
      <w:r w:rsidR="006A2EF3">
        <w:rPr>
          <w:rFonts w:cstheme="minorHAnsi"/>
          <w:sz w:val="24"/>
          <w:szCs w:val="24"/>
        </w:rPr>
        <w:tab/>
      </w:r>
      <w:r w:rsidR="006C35C3" w:rsidRPr="006A2EF3">
        <w:rPr>
          <w:rFonts w:cstheme="minorHAnsi"/>
          <w:sz w:val="24"/>
          <w:szCs w:val="24"/>
        </w:rPr>
        <w:t>R$ 9</w:t>
      </w:r>
      <w:r w:rsidR="00625FB9" w:rsidRPr="006A2EF3">
        <w:rPr>
          <w:rFonts w:cstheme="minorHAnsi"/>
          <w:sz w:val="24"/>
          <w:szCs w:val="24"/>
        </w:rPr>
        <w:t>5,00</w:t>
      </w:r>
    </w:p>
    <w:p w:rsidR="00625FB9" w:rsidRPr="006A2EF3" w:rsidRDefault="0083576B" w:rsidP="00360B74">
      <w:pPr>
        <w:tabs>
          <w:tab w:val="left" w:pos="3684"/>
        </w:tabs>
        <w:spacing w:after="0" w:line="240" w:lineRule="auto"/>
        <w:rPr>
          <w:rFonts w:cstheme="minorHAnsi"/>
          <w:sz w:val="24"/>
          <w:szCs w:val="24"/>
        </w:rPr>
      </w:pPr>
      <w:r w:rsidRPr="006A2EF3">
        <w:rPr>
          <w:rFonts w:cstheme="minorHAnsi"/>
          <w:sz w:val="24"/>
          <w:szCs w:val="24"/>
        </w:rPr>
        <w:t xml:space="preserve">Bandeja de </w:t>
      </w:r>
      <w:proofErr w:type="gramStart"/>
      <w:r w:rsidRPr="006A2EF3">
        <w:rPr>
          <w:rFonts w:cstheme="minorHAnsi"/>
          <w:sz w:val="24"/>
          <w:szCs w:val="24"/>
        </w:rPr>
        <w:t>mini pâtisseries</w:t>
      </w:r>
      <w:proofErr w:type="gramEnd"/>
      <w:r w:rsidRPr="006A2EF3">
        <w:rPr>
          <w:rFonts w:cstheme="minorHAnsi"/>
          <w:sz w:val="24"/>
          <w:szCs w:val="24"/>
        </w:rPr>
        <w:t xml:space="preserve"> - </w:t>
      </w:r>
      <w:r w:rsidR="00625FB9" w:rsidRPr="006A2EF3">
        <w:rPr>
          <w:rFonts w:cstheme="minorHAnsi"/>
          <w:sz w:val="24"/>
          <w:szCs w:val="24"/>
        </w:rPr>
        <w:t>3</w:t>
      </w:r>
      <w:r w:rsidR="00773BC5" w:rsidRPr="006A2EF3">
        <w:rPr>
          <w:rFonts w:cstheme="minorHAnsi"/>
          <w:sz w:val="24"/>
          <w:szCs w:val="24"/>
        </w:rPr>
        <w:t>0 unidades</w:t>
      </w:r>
      <w:r w:rsidR="00773BC5" w:rsidRPr="006A2EF3">
        <w:rPr>
          <w:rFonts w:cstheme="minorHAnsi"/>
          <w:sz w:val="24"/>
          <w:szCs w:val="24"/>
        </w:rPr>
        <w:tab/>
      </w:r>
      <w:r w:rsidR="004D735C" w:rsidRPr="006A2EF3">
        <w:rPr>
          <w:rFonts w:cstheme="minorHAnsi"/>
          <w:sz w:val="24"/>
          <w:szCs w:val="24"/>
        </w:rPr>
        <w:tab/>
      </w:r>
      <w:r w:rsidR="006C35C3" w:rsidRPr="006A2EF3">
        <w:rPr>
          <w:rFonts w:cstheme="minorHAnsi"/>
          <w:sz w:val="24"/>
          <w:szCs w:val="24"/>
        </w:rPr>
        <w:t>R$120,</w:t>
      </w:r>
      <w:r w:rsidR="00360B74" w:rsidRPr="006A2EF3">
        <w:rPr>
          <w:rFonts w:cstheme="minorHAnsi"/>
          <w:sz w:val="24"/>
          <w:szCs w:val="24"/>
        </w:rPr>
        <w:t xml:space="preserve">00 </w:t>
      </w:r>
    </w:p>
    <w:p w:rsidR="00AB2AD4" w:rsidRPr="006A2EF3" w:rsidRDefault="000C36EC" w:rsidP="009956B3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OPÇÕES DE </w:t>
      </w:r>
      <w:r w:rsidR="00AB2AD4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SERVIÇO</w:t>
      </w: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S</w:t>
      </w:r>
      <w:r w:rsidR="00AB2AD4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 DE ALMOÇO OU JANTAR </w:t>
      </w:r>
    </w:p>
    <w:p w:rsidR="00AB2AD4" w:rsidRPr="006A2EF3" w:rsidRDefault="00AB2AD4" w:rsidP="009956B3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</w:p>
    <w:p w:rsidR="00C45A5C" w:rsidRPr="004907C3" w:rsidRDefault="00C45A5C" w:rsidP="009956B3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r w:rsidRPr="004907C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LUNCH BOX</w:t>
      </w:r>
    </w:p>
    <w:p w:rsidR="00C45A5C" w:rsidRPr="004907C3" w:rsidRDefault="004D735C" w:rsidP="004D735C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Servido em Sala, </w:t>
      </w:r>
      <w:r w:rsidR="00C45A5C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Foyer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ou Viagens</w:t>
      </w:r>
      <w:r w:rsidR="00AB2AD4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para no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m</w:t>
      </w:r>
      <w:r w:rsidR="00773BC5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ínimo 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de </w:t>
      </w:r>
      <w:r w:rsidR="00773BC5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10 </w:t>
      </w:r>
      <w:r w:rsidR="00C45A5C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pessoas</w:t>
      </w:r>
    </w:p>
    <w:p w:rsidR="00C45A5C" w:rsidRPr="004907C3" w:rsidRDefault="00C45A5C" w:rsidP="002B1471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</w:p>
    <w:p w:rsidR="00C45A5C" w:rsidRPr="004907C3" w:rsidRDefault="00C45A5C" w:rsidP="009956B3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Opção I</w:t>
      </w:r>
      <w:r w:rsidR="00B70F5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- R$ 44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,00 por pessoa</w:t>
      </w:r>
    </w:p>
    <w:p w:rsidR="006A2EF3" w:rsidRPr="004907C3" w:rsidRDefault="006A2EF3" w:rsidP="009956B3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</w:p>
    <w:p w:rsidR="00C45A5C" w:rsidRPr="004907C3" w:rsidRDefault="00C45A5C" w:rsidP="009956B3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Opção I</w:t>
      </w:r>
      <w:r w:rsidR="00B70F5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I- R$ 58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,00 por pessoa</w:t>
      </w:r>
    </w:p>
    <w:p w:rsidR="00773BC5" w:rsidRPr="004907C3" w:rsidRDefault="00773BC5" w:rsidP="009956B3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</w:p>
    <w:p w:rsidR="009A04FF" w:rsidRPr="004907C3" w:rsidRDefault="002B1471" w:rsidP="009956B3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>WORK LUNCH</w:t>
      </w:r>
    </w:p>
    <w:p w:rsidR="009A5D2C" w:rsidRPr="004907C3" w:rsidRDefault="009A5D2C" w:rsidP="009956B3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Opção I</w:t>
      </w:r>
      <w:r w:rsidR="00B70F5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- R$ 69</w:t>
      </w:r>
      <w:r w:rsidR="009A04FF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,00 por pessoa</w:t>
      </w:r>
    </w:p>
    <w:p w:rsidR="00CA0B58" w:rsidRPr="004907C3" w:rsidRDefault="00CA0B58" w:rsidP="00196116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</w:p>
    <w:p w:rsidR="00764206" w:rsidRPr="004907C3" w:rsidRDefault="00BD2786" w:rsidP="00196116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 xml:space="preserve">BUFFET DO </w:t>
      </w:r>
      <w:proofErr w:type="gramStart"/>
      <w:r w:rsidRPr="004907C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 xml:space="preserve">CHEF </w:t>
      </w:r>
      <w:r w:rsidR="00B37B1D" w:rsidRPr="004907C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 xml:space="preserve"> </w:t>
      </w:r>
      <w:r w:rsidR="00B70F5B" w:rsidRPr="004907C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>–</w:t>
      </w:r>
      <w:proofErr w:type="gramEnd"/>
      <w:r w:rsidR="00B70F5B" w:rsidRPr="004907C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 xml:space="preserve"> R$ 110</w:t>
      </w:r>
      <w:r w:rsidRPr="004907C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>,00 por pessoa</w:t>
      </w:r>
    </w:p>
    <w:p w:rsidR="00BD2786" w:rsidRPr="004907C3" w:rsidRDefault="008653DA" w:rsidP="004D735C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Servido no Restaurante </w:t>
      </w:r>
    </w:p>
    <w:p w:rsidR="000C36EC" w:rsidRPr="004907C3" w:rsidRDefault="000C36EC" w:rsidP="0083576B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</w:p>
    <w:p w:rsidR="002D5A64" w:rsidRPr="004907C3" w:rsidRDefault="00B70F5B" w:rsidP="0083576B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>BUFFET   BRASILEIRO - R$ 13</w:t>
      </w:r>
      <w:r w:rsidR="000C36EC" w:rsidRPr="004907C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>0</w:t>
      </w:r>
      <w:r w:rsidR="00BD2786" w:rsidRPr="004907C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>,00 por pessoa</w:t>
      </w:r>
    </w:p>
    <w:p w:rsidR="00BD2786" w:rsidRPr="004907C3" w:rsidRDefault="00BD2786" w:rsidP="002D5A64">
      <w:pPr>
        <w:pStyle w:val="RETRANCA"/>
        <w:rPr>
          <w:rFonts w:asciiTheme="minorHAnsi" w:hAnsiTheme="minorHAnsi" w:cstheme="minorHAnsi"/>
          <w:i/>
          <w:color w:val="auto"/>
          <w:spacing w:val="0"/>
          <w:lang w:val="pt-BR"/>
        </w:rPr>
      </w:pPr>
    </w:p>
    <w:p w:rsidR="00BD2786" w:rsidRPr="004907C3" w:rsidRDefault="009A04FF" w:rsidP="00BD2786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>BRUNCH</w:t>
      </w:r>
      <w:r w:rsidR="00F2485C" w:rsidRPr="004907C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 xml:space="preserve"> ESPECIAL ALL INCLUSIVE</w:t>
      </w:r>
      <w:r w:rsidR="00BD2786" w:rsidRPr="004907C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 xml:space="preserve"> - R$ </w:t>
      </w:r>
      <w:r w:rsidR="00B70F5B" w:rsidRPr="004907C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>15</w:t>
      </w:r>
      <w:r w:rsidRPr="004907C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>0</w:t>
      </w:r>
      <w:r w:rsidR="00BD2786" w:rsidRPr="004907C3">
        <w:rPr>
          <w:rFonts w:asciiTheme="minorHAnsi" w:hAnsiTheme="minorHAnsi" w:cstheme="minorHAnsi"/>
          <w:color w:val="auto"/>
          <w:spacing w:val="0"/>
          <w:sz w:val="24"/>
          <w:szCs w:val="24"/>
          <w:lang w:val="pt-BR"/>
        </w:rPr>
        <w:t>,00 por pessoa</w:t>
      </w:r>
    </w:p>
    <w:p w:rsidR="00F2485C" w:rsidRPr="004907C3" w:rsidRDefault="00F2485C" w:rsidP="009A04F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37B1D" w:rsidRPr="006A2EF3" w:rsidRDefault="00F2485C" w:rsidP="00B37B1D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SERVIÇOS DE </w:t>
      </w:r>
      <w:r w:rsidR="00B37B1D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COCKTAIL</w:t>
      </w:r>
      <w:r w:rsidR="008653DA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S </w:t>
      </w:r>
    </w:p>
    <w:p w:rsidR="009A04FF" w:rsidRPr="006A2EF3" w:rsidRDefault="0083576B" w:rsidP="0083576B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Opção </w:t>
      </w:r>
      <w:proofErr w:type="spellStart"/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Premiun</w:t>
      </w:r>
      <w:proofErr w:type="spellEnd"/>
    </w:p>
    <w:p w:rsidR="006A2EF3" w:rsidRPr="004907C3" w:rsidRDefault="009A04FF" w:rsidP="0083576B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Duração de 1 hora</w:t>
      </w:r>
      <w:r w:rsidR="005031AF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- </w:t>
      </w:r>
      <w:r w:rsidR="003020F4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R$ </w:t>
      </w:r>
      <w:r w:rsidR="00B70F5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7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5</w:t>
      </w:r>
      <w:r w:rsidR="006A2EF3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,00</w:t>
      </w:r>
    </w:p>
    <w:p w:rsidR="00B37B1D" w:rsidRPr="004907C3" w:rsidRDefault="003020F4" w:rsidP="0083576B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Duração de 2 horas</w:t>
      </w:r>
      <w:r w:rsidR="0083576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de serviço</w:t>
      </w:r>
      <w:r w:rsidR="00B70F5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- R$ 9</w:t>
      </w:r>
      <w:r w:rsidR="005031AF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5,00</w:t>
      </w:r>
    </w:p>
    <w:p w:rsidR="00AA191A" w:rsidRPr="006A2EF3" w:rsidRDefault="00AA191A" w:rsidP="00B37B1D">
      <w:pPr>
        <w:pStyle w:val="RETRANCA"/>
        <w:spacing w:line="240" w:lineRule="auto"/>
        <w:rPr>
          <w:rFonts w:asciiTheme="minorHAnsi" w:hAnsiTheme="minorHAnsi" w:cstheme="minorHAnsi"/>
          <w:color w:val="auto"/>
          <w:spacing w:val="0"/>
          <w:lang w:val="pt-BR"/>
        </w:rPr>
      </w:pPr>
    </w:p>
    <w:p w:rsidR="00B37B1D" w:rsidRPr="006A2EF3" w:rsidRDefault="0083576B" w:rsidP="0083576B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Opção </w:t>
      </w:r>
      <w:proofErr w:type="spellStart"/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Excelence</w:t>
      </w:r>
      <w:proofErr w:type="spellEnd"/>
    </w:p>
    <w:p w:rsidR="006A2EF3" w:rsidRPr="004907C3" w:rsidRDefault="009A04FF" w:rsidP="0083576B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Duração de 1 hora</w:t>
      </w:r>
      <w:r w:rsidR="005031AF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r w:rsidR="00B70F5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- R$ 8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5,00 por pessoa</w:t>
      </w:r>
    </w:p>
    <w:p w:rsidR="009A04FF" w:rsidRPr="004907C3" w:rsidRDefault="009A04FF" w:rsidP="0083576B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Duração de 2 horas</w:t>
      </w:r>
      <w:r w:rsidR="0083576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de serviço </w:t>
      </w:r>
      <w:r w:rsidR="00B70F5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- R$110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,00 </w:t>
      </w:r>
    </w:p>
    <w:p w:rsidR="00A753DB" w:rsidRPr="004907C3" w:rsidRDefault="00A753DB" w:rsidP="00B37B1D">
      <w:pPr>
        <w:pStyle w:val="RETRANCA"/>
        <w:spacing w:line="240" w:lineRule="auto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</w:p>
    <w:p w:rsidR="00F2485C" w:rsidRPr="006A2EF3" w:rsidRDefault="0083576B" w:rsidP="0083576B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Opção Royal + Prato Quente</w:t>
      </w:r>
      <w:r w:rsidR="00B37B1D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 </w:t>
      </w:r>
    </w:p>
    <w:p w:rsidR="00B37B1D" w:rsidRPr="004907C3" w:rsidRDefault="00B70F5B" w:rsidP="0083576B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R$ 13</w:t>
      </w:r>
      <w:r w:rsidR="008653DA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0</w:t>
      </w:r>
      <w:r w:rsidR="005031AF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,00 </w:t>
      </w:r>
      <w:proofErr w:type="gramStart"/>
      <w:r w:rsidR="005031AF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com </w:t>
      </w:r>
      <w:r w:rsidR="00EF4D3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duração</w:t>
      </w:r>
      <w:proofErr w:type="gramEnd"/>
      <w:r w:rsidR="00EF4D3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de 03 horas</w:t>
      </w:r>
    </w:p>
    <w:p w:rsidR="00B37B1D" w:rsidRPr="006A2EF3" w:rsidRDefault="00B37B1D" w:rsidP="001032AE">
      <w:pPr>
        <w:pStyle w:val="RETRANCA"/>
        <w:spacing w:line="240" w:lineRule="auto"/>
        <w:rPr>
          <w:rFonts w:asciiTheme="minorHAnsi" w:hAnsiTheme="minorHAnsi" w:cstheme="minorHAnsi"/>
          <w:color w:val="auto"/>
          <w:spacing w:val="0"/>
          <w:lang w:val="pt-BR"/>
        </w:rPr>
      </w:pPr>
    </w:p>
    <w:p w:rsidR="00F2485C" w:rsidRPr="006A2EF3" w:rsidRDefault="00EF4D3B" w:rsidP="0083576B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Opção </w:t>
      </w:r>
      <w:proofErr w:type="spellStart"/>
      <w:r w:rsidR="00F2485C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Finger</w:t>
      </w:r>
      <w:proofErr w:type="spellEnd"/>
      <w:r w:rsidR="00F2485C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 </w:t>
      </w:r>
      <w:proofErr w:type="spellStart"/>
      <w:r w:rsidR="00F2485C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Food</w:t>
      </w:r>
      <w:proofErr w:type="spellEnd"/>
    </w:p>
    <w:p w:rsidR="0083576B" w:rsidRPr="004907C3" w:rsidRDefault="00B70F5B" w:rsidP="00F2485C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R$ 14</w:t>
      </w:r>
      <w:r w:rsidR="00B37B1D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0,00</w:t>
      </w:r>
      <w:r w:rsidR="005031AF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com</w:t>
      </w:r>
      <w:r w:rsidR="00F2485C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d</w:t>
      </w:r>
      <w:r w:rsidR="0083576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uração de 3 horas de serviço</w:t>
      </w:r>
    </w:p>
    <w:p w:rsidR="001032AE" w:rsidRPr="006A2EF3" w:rsidRDefault="001032AE" w:rsidP="00EA0C9B">
      <w:pPr>
        <w:pStyle w:val="RETRANCA"/>
        <w:spacing w:line="240" w:lineRule="auto"/>
        <w:rPr>
          <w:rFonts w:asciiTheme="minorHAnsi" w:hAnsiTheme="minorHAnsi" w:cstheme="minorHAnsi"/>
          <w:color w:val="auto"/>
          <w:spacing w:val="0"/>
          <w:lang w:val="pt-BR"/>
        </w:rPr>
      </w:pPr>
    </w:p>
    <w:p w:rsidR="001032AE" w:rsidRPr="006A2EF3" w:rsidRDefault="0083576B" w:rsidP="00EF4D3B">
      <w:pPr>
        <w:pStyle w:val="RETRANCAREFEIO"/>
        <w:spacing w:line="240" w:lineRule="auto"/>
        <w:jc w:val="both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Opção</w:t>
      </w:r>
      <w:r w:rsidR="000C36EC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 Comidinha </w:t>
      </w:r>
      <w:proofErr w:type="gramStart"/>
      <w:r w:rsidR="000C36EC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de </w:t>
      </w: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 Boteco</w:t>
      </w:r>
      <w:proofErr w:type="gramEnd"/>
    </w:p>
    <w:p w:rsidR="006A2EF3" w:rsidRPr="004907C3" w:rsidRDefault="009A5D2C" w:rsidP="00EF4D3B">
      <w:pPr>
        <w:pStyle w:val="RETRANCAREFEIO"/>
        <w:spacing w:line="240" w:lineRule="auto"/>
        <w:jc w:val="both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Duração de </w:t>
      </w:r>
      <w:r w:rsidR="003020F4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1</w:t>
      </w:r>
      <w:r w:rsidR="00906B54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proofErr w:type="gramStart"/>
      <w:r w:rsidR="00906B54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hora</w:t>
      </w:r>
      <w:r w:rsidR="005031AF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r w:rsidR="00BE14B3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-</w:t>
      </w:r>
      <w:proofErr w:type="gramEnd"/>
      <w:r w:rsidR="00B70F5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R$ 8</w:t>
      </w:r>
      <w:r w:rsidR="00F24BD5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5,00</w:t>
      </w:r>
    </w:p>
    <w:p w:rsidR="00F24BD5" w:rsidRPr="004907C3" w:rsidRDefault="00F24BD5" w:rsidP="00EF4D3B">
      <w:pPr>
        <w:pStyle w:val="RETRANCAREFEIO"/>
        <w:spacing w:line="240" w:lineRule="auto"/>
        <w:jc w:val="both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Duração de 2</w:t>
      </w:r>
      <w:r w:rsidR="00304AFA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horas</w:t>
      </w:r>
      <w:r w:rsidR="00304AFA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de serviço</w:t>
      </w:r>
      <w:r w:rsidR="00B70F5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- R$110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,00</w:t>
      </w:r>
      <w:r w:rsidR="00304AFA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</w:p>
    <w:p w:rsidR="00F24BD5" w:rsidRPr="006A2EF3" w:rsidRDefault="00F24BD5" w:rsidP="00EF4D3B">
      <w:pPr>
        <w:pStyle w:val="RETRANCA"/>
        <w:spacing w:line="240" w:lineRule="auto"/>
        <w:jc w:val="both"/>
        <w:rPr>
          <w:rFonts w:asciiTheme="minorHAnsi" w:hAnsiTheme="minorHAnsi" w:cstheme="minorHAnsi"/>
          <w:i/>
          <w:color w:val="auto"/>
          <w:spacing w:val="0"/>
          <w:lang w:val="pt-BR"/>
        </w:rPr>
      </w:pPr>
    </w:p>
    <w:p w:rsidR="00BE14B3" w:rsidRPr="006A2EF3" w:rsidRDefault="00304AFA" w:rsidP="00304AFA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Festival Pi</w:t>
      </w:r>
      <w:r w:rsidR="008653DA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z</w:t>
      </w: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zas e </w:t>
      </w:r>
      <w:proofErr w:type="spellStart"/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Bruschetas</w:t>
      </w:r>
      <w:proofErr w:type="spellEnd"/>
    </w:p>
    <w:p w:rsidR="00F24BD5" w:rsidRPr="004907C3" w:rsidRDefault="00F24BD5" w:rsidP="00304AFA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Duração de 1</w:t>
      </w:r>
      <w:r w:rsidR="00906B54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hora</w:t>
      </w:r>
      <w:r w:rsidR="00304AFA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de serviço</w:t>
      </w:r>
      <w:r w:rsidR="00B70F5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- R$ 7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5,00</w:t>
      </w:r>
    </w:p>
    <w:p w:rsidR="00F24BD5" w:rsidRPr="004907C3" w:rsidRDefault="00F24BD5" w:rsidP="00304AFA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Duração de 2 horas</w:t>
      </w:r>
      <w:r w:rsidR="00304AFA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de serviço</w:t>
      </w:r>
      <w:r w:rsidR="00B70F5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- R$ 9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5,00 </w:t>
      </w:r>
    </w:p>
    <w:p w:rsidR="00BE14B3" w:rsidRPr="006A2EF3" w:rsidRDefault="00BE14B3" w:rsidP="00BE14B3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2F3045" w:rsidRPr="006A2EF3" w:rsidRDefault="002F3045" w:rsidP="002F3045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Opção Queijos e Vinhos</w:t>
      </w:r>
    </w:p>
    <w:p w:rsidR="0085159B" w:rsidRPr="006A2EF3" w:rsidRDefault="0085159B" w:rsidP="00304AFA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6A2EF3">
        <w:rPr>
          <w:rFonts w:cstheme="minorHAnsi"/>
          <w:b/>
          <w:i/>
          <w:sz w:val="24"/>
          <w:szCs w:val="24"/>
        </w:rPr>
        <w:lastRenderedPageBreak/>
        <w:t>Queijos de massa dura</w:t>
      </w:r>
    </w:p>
    <w:p w:rsidR="002F3045" w:rsidRPr="006A2EF3" w:rsidRDefault="00B70F5B" w:rsidP="002F3045">
      <w:pPr>
        <w:pStyle w:val="RETRANCA"/>
        <w:spacing w:line="240" w:lineRule="auto"/>
        <w:ind w:firstLine="105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R$ 13</w:t>
      </w:r>
      <w:r w:rsidR="002F3045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0,00 por pessoa – opções de queijos sem os vinhos.</w:t>
      </w:r>
    </w:p>
    <w:p w:rsidR="002F3045" w:rsidRPr="006A2EF3" w:rsidRDefault="00B70F5B" w:rsidP="002F3045">
      <w:pPr>
        <w:pStyle w:val="RETRANCA"/>
        <w:spacing w:line="240" w:lineRule="auto"/>
        <w:ind w:firstLine="105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 xml:space="preserve">R$ </w:t>
      </w:r>
      <w:r w:rsidR="005031AF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 xml:space="preserve">  </w:t>
      </w: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9</w:t>
      </w:r>
      <w:r w:rsidR="002F3045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 xml:space="preserve">5,00 por pessoa –opção de vinhos e espumantes sugestão do </w:t>
      </w:r>
      <w:proofErr w:type="spellStart"/>
      <w:r w:rsidR="002F3045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All</w:t>
      </w:r>
      <w:proofErr w:type="spellEnd"/>
      <w:r w:rsidR="002F3045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 xml:space="preserve"> </w:t>
      </w:r>
      <w:proofErr w:type="spellStart"/>
      <w:r w:rsidR="002F3045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Seasons</w:t>
      </w:r>
      <w:proofErr w:type="spellEnd"/>
    </w:p>
    <w:p w:rsidR="002F3045" w:rsidRPr="006A2EF3" w:rsidRDefault="00B70F5B" w:rsidP="002F3045">
      <w:pPr>
        <w:pStyle w:val="RETRANCA"/>
        <w:spacing w:line="240" w:lineRule="auto"/>
        <w:ind w:firstLine="105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R$ 210</w:t>
      </w:r>
      <w:r w:rsidR="002F3045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 xml:space="preserve">,00 por pessoas opção completa queijos e vinhos sugestão do </w:t>
      </w:r>
      <w:proofErr w:type="spellStart"/>
      <w:r w:rsidR="002F3045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All</w:t>
      </w:r>
      <w:proofErr w:type="spellEnd"/>
      <w:r w:rsidR="002F3045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 xml:space="preserve"> </w:t>
      </w:r>
      <w:proofErr w:type="spellStart"/>
      <w:r w:rsidR="002F3045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Seasons</w:t>
      </w:r>
      <w:proofErr w:type="spellEnd"/>
    </w:p>
    <w:p w:rsidR="00E00382" w:rsidRPr="006A2EF3" w:rsidRDefault="00C62FAE" w:rsidP="004907C3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ALMOÇO OU </w:t>
      </w:r>
      <w:r w:rsidR="00E00382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JANTAR</w:t>
      </w:r>
      <w:r w:rsidR="008D0B35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 SERVIDO </w:t>
      </w:r>
      <w:proofErr w:type="gramStart"/>
      <w:r w:rsidR="008D0B35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EM </w:t>
      </w:r>
      <w:r w:rsidR="00E00382"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 xml:space="preserve"> BUFFET</w:t>
      </w:r>
      <w:proofErr w:type="gramEnd"/>
    </w:p>
    <w:p w:rsidR="00A753DB" w:rsidRPr="006A2EF3" w:rsidRDefault="00A753DB" w:rsidP="00A753DB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A753DB" w:rsidRPr="004907C3" w:rsidRDefault="00304AFA" w:rsidP="00304AFA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  <w:t xml:space="preserve">Buffet </w:t>
      </w:r>
      <w:proofErr w:type="spellStart"/>
      <w:r w:rsidRPr="004907C3"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  <w:t>Premiun</w:t>
      </w:r>
      <w:proofErr w:type="spellEnd"/>
      <w:r w:rsidRPr="004907C3"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  <w:t xml:space="preserve"> -</w:t>
      </w:r>
      <w:r w:rsidR="00E00382" w:rsidRPr="004907C3"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  <w:t xml:space="preserve"> R$</w:t>
      </w:r>
      <w:r w:rsidR="00B70F5B" w:rsidRPr="004907C3"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  <w:t xml:space="preserve"> 13</w:t>
      </w:r>
      <w:r w:rsidR="00906B54" w:rsidRPr="004907C3"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  <w:t>0</w:t>
      </w:r>
      <w:r w:rsidR="00BA4A5D" w:rsidRPr="004907C3"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  <w:t>,00</w:t>
      </w:r>
      <w:r w:rsidR="00906B54" w:rsidRPr="004907C3"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  <w:t xml:space="preserve"> por pessoa</w:t>
      </w:r>
    </w:p>
    <w:p w:rsidR="00936870" w:rsidRPr="006D4133" w:rsidRDefault="00936870" w:rsidP="00A753DB">
      <w:pPr>
        <w:spacing w:after="0"/>
        <w:jc w:val="both"/>
        <w:rPr>
          <w:rFonts w:cstheme="minorHAnsi"/>
          <w:sz w:val="10"/>
          <w:szCs w:val="10"/>
        </w:rPr>
      </w:pPr>
    </w:p>
    <w:p w:rsidR="00A753DB" w:rsidRPr="004907C3" w:rsidRDefault="00304AFA" w:rsidP="00304AFA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  <w:t xml:space="preserve">Buffet </w:t>
      </w:r>
      <w:proofErr w:type="spellStart"/>
      <w:r w:rsidRPr="004907C3"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  <w:t>Excelence</w:t>
      </w:r>
      <w:proofErr w:type="spellEnd"/>
      <w:r w:rsidR="00E00382" w:rsidRPr="004907C3"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  <w:t xml:space="preserve"> R$ </w:t>
      </w:r>
      <w:r w:rsidR="00B70F5B" w:rsidRPr="004907C3"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  <w:t>15</w:t>
      </w:r>
      <w:r w:rsidR="00410C48" w:rsidRPr="004907C3"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  <w:t>5</w:t>
      </w:r>
      <w:r w:rsidR="00BA4A5D" w:rsidRPr="004907C3"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  <w:t>,00</w:t>
      </w:r>
      <w:r w:rsidR="00906B54" w:rsidRPr="004907C3">
        <w:rPr>
          <w:rFonts w:asciiTheme="minorHAnsi" w:hAnsiTheme="minorHAnsi" w:cstheme="minorHAnsi"/>
          <w:b w:val="0"/>
          <w:color w:val="auto"/>
          <w:spacing w:val="0"/>
          <w:sz w:val="28"/>
          <w:szCs w:val="24"/>
          <w:lang w:val="pt-BR"/>
        </w:rPr>
        <w:t xml:space="preserve"> por pessoa</w:t>
      </w:r>
    </w:p>
    <w:p w:rsidR="00936870" w:rsidRPr="006A2EF3" w:rsidRDefault="00936870" w:rsidP="00A753DB">
      <w:pPr>
        <w:spacing w:after="0"/>
        <w:jc w:val="both"/>
        <w:rPr>
          <w:rFonts w:cstheme="minorHAnsi"/>
          <w:sz w:val="24"/>
          <w:szCs w:val="24"/>
        </w:rPr>
      </w:pPr>
    </w:p>
    <w:p w:rsidR="002C40F1" w:rsidRPr="006A2EF3" w:rsidRDefault="002E2D60" w:rsidP="004907C3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MENU EMPRATADO</w:t>
      </w:r>
    </w:p>
    <w:p w:rsidR="004907C3" w:rsidRDefault="004907C3" w:rsidP="00304AFA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</w:p>
    <w:p w:rsidR="00890EF2" w:rsidRPr="004907C3" w:rsidRDefault="002C40F1" w:rsidP="00304AFA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MENU CLASSIC </w:t>
      </w:r>
      <w:r w:rsidR="005031AF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r w:rsidR="00BA4A5D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r w:rsidR="00890EF2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R$</w:t>
      </w:r>
      <w:r w:rsidR="00EA0C9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r w:rsidR="00B70F5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1</w:t>
      </w:r>
      <w:r w:rsidR="004907C3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30</w:t>
      </w:r>
      <w:r w:rsidR="00EA0C9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,</w:t>
      </w:r>
      <w:proofErr w:type="gramStart"/>
      <w:r w:rsidR="00EA0C9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00</w:t>
      </w:r>
      <w:r w:rsidR="00BA4A5D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 </w:t>
      </w:r>
      <w:r w:rsidR="00906B54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por</w:t>
      </w:r>
      <w:proofErr w:type="gramEnd"/>
      <w:r w:rsidR="00906B54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pessoa</w:t>
      </w:r>
    </w:p>
    <w:p w:rsidR="002E2D60" w:rsidRPr="004907C3" w:rsidRDefault="002E2D60" w:rsidP="00196116">
      <w:pPr>
        <w:pStyle w:val="RETRANCA"/>
        <w:spacing w:line="240" w:lineRule="auto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</w:p>
    <w:p w:rsidR="00890EF2" w:rsidRPr="004907C3" w:rsidRDefault="002C40F1" w:rsidP="00304AFA">
      <w:pPr>
        <w:pStyle w:val="RETRANCAREFEIO"/>
        <w:spacing w:line="240" w:lineRule="auto"/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</w:pP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MENU </w:t>
      </w:r>
      <w:r w:rsidR="005031AF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E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SPECIAL</w:t>
      </w:r>
      <w:r w:rsidR="005031AF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r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r w:rsidR="00BA4A5D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r w:rsidR="00890EF2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R$</w:t>
      </w:r>
      <w:r w:rsidR="00EA0C9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</w:t>
      </w:r>
      <w:r w:rsidR="00B70F5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15</w:t>
      </w:r>
      <w:r w:rsidR="00890EF2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0</w:t>
      </w:r>
      <w:r w:rsidR="00EA0C9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,</w:t>
      </w:r>
      <w:proofErr w:type="gramStart"/>
      <w:r w:rsidR="00EA0C9B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00</w:t>
      </w:r>
      <w:r w:rsidR="00BA4A5D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 </w:t>
      </w:r>
      <w:r w:rsidR="00906B54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>por</w:t>
      </w:r>
      <w:proofErr w:type="gramEnd"/>
      <w:r w:rsidR="00906B54" w:rsidRPr="004907C3">
        <w:rPr>
          <w:rFonts w:asciiTheme="minorHAnsi" w:hAnsiTheme="minorHAnsi" w:cstheme="minorHAnsi"/>
          <w:b w:val="0"/>
          <w:color w:val="auto"/>
          <w:spacing w:val="0"/>
          <w:sz w:val="24"/>
          <w:szCs w:val="24"/>
          <w:lang w:val="pt-BR"/>
        </w:rPr>
        <w:t xml:space="preserve"> pessoa</w:t>
      </w:r>
    </w:p>
    <w:p w:rsidR="005031AF" w:rsidRPr="006A2EF3" w:rsidRDefault="005031AF" w:rsidP="00304AFA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</w:p>
    <w:p w:rsidR="009879CF" w:rsidRPr="006A2EF3" w:rsidRDefault="009879CF" w:rsidP="004907C3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  <w:r w:rsidRPr="006A2EF3"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  <w:t>MENUS EXCLUSIVOS EVENTOS SALA PLAZA CLUB</w:t>
      </w:r>
    </w:p>
    <w:p w:rsidR="002D5A64" w:rsidRPr="004907C3" w:rsidRDefault="002D5A64" w:rsidP="009879CF">
      <w:pPr>
        <w:spacing w:after="0"/>
        <w:rPr>
          <w:rFonts w:cstheme="minorHAnsi"/>
          <w:sz w:val="24"/>
          <w:szCs w:val="24"/>
        </w:rPr>
      </w:pPr>
    </w:p>
    <w:p w:rsidR="003B44BF" w:rsidRPr="006D4133" w:rsidRDefault="00304AFA" w:rsidP="006D4133">
      <w:pPr>
        <w:pStyle w:val="SemEspaamento"/>
        <w:rPr>
          <w:sz w:val="24"/>
        </w:rPr>
      </w:pPr>
      <w:r w:rsidRPr="006D4133">
        <w:rPr>
          <w:sz w:val="24"/>
        </w:rPr>
        <w:t xml:space="preserve">Buffet </w:t>
      </w:r>
      <w:proofErr w:type="spellStart"/>
      <w:r w:rsidRPr="006D4133">
        <w:rPr>
          <w:sz w:val="24"/>
        </w:rPr>
        <w:t>Vip</w:t>
      </w:r>
      <w:proofErr w:type="spellEnd"/>
      <w:r w:rsidR="003B44BF" w:rsidRPr="006D4133">
        <w:rPr>
          <w:sz w:val="24"/>
        </w:rPr>
        <w:t xml:space="preserve"> – </w:t>
      </w:r>
      <w:proofErr w:type="gramStart"/>
      <w:r w:rsidRPr="006D4133">
        <w:rPr>
          <w:sz w:val="24"/>
        </w:rPr>
        <w:t xml:space="preserve">Menu </w:t>
      </w:r>
      <w:r w:rsidR="003B44BF" w:rsidRPr="006D4133">
        <w:rPr>
          <w:sz w:val="24"/>
        </w:rPr>
        <w:t xml:space="preserve"> I</w:t>
      </w:r>
      <w:proofErr w:type="gramEnd"/>
      <w:r w:rsidR="003B44BF" w:rsidRPr="006D4133">
        <w:rPr>
          <w:sz w:val="24"/>
        </w:rPr>
        <w:t xml:space="preserve"> -R$ </w:t>
      </w:r>
      <w:r w:rsidR="00073AC3" w:rsidRPr="006D4133">
        <w:rPr>
          <w:sz w:val="24"/>
        </w:rPr>
        <w:t>1</w:t>
      </w:r>
      <w:r w:rsidR="00B70F5B" w:rsidRPr="006D4133">
        <w:rPr>
          <w:sz w:val="24"/>
        </w:rPr>
        <w:t>7</w:t>
      </w:r>
      <w:r w:rsidR="00073AC3" w:rsidRPr="006D4133">
        <w:rPr>
          <w:sz w:val="24"/>
        </w:rPr>
        <w:t>0,00</w:t>
      </w:r>
      <w:r w:rsidR="00906B54" w:rsidRPr="006D4133">
        <w:rPr>
          <w:sz w:val="24"/>
        </w:rPr>
        <w:t xml:space="preserve"> por pessoa</w:t>
      </w:r>
    </w:p>
    <w:p w:rsidR="003B44BF" w:rsidRPr="006D4133" w:rsidRDefault="003B44BF" w:rsidP="006D4133">
      <w:pPr>
        <w:pStyle w:val="SemEspaamento"/>
        <w:rPr>
          <w:sz w:val="24"/>
        </w:rPr>
      </w:pPr>
    </w:p>
    <w:p w:rsidR="003B44BF" w:rsidRPr="006D4133" w:rsidRDefault="00304AFA" w:rsidP="006D4133">
      <w:pPr>
        <w:pStyle w:val="SemEspaamento"/>
        <w:rPr>
          <w:sz w:val="24"/>
        </w:rPr>
      </w:pPr>
      <w:r w:rsidRPr="006D4133">
        <w:rPr>
          <w:sz w:val="24"/>
        </w:rPr>
        <w:t xml:space="preserve">Buffet </w:t>
      </w:r>
      <w:proofErr w:type="spellStart"/>
      <w:r w:rsidRPr="006D4133">
        <w:rPr>
          <w:sz w:val="24"/>
        </w:rPr>
        <w:t>Vip</w:t>
      </w:r>
      <w:proofErr w:type="spellEnd"/>
      <w:r w:rsidR="003B44BF" w:rsidRPr="006D4133">
        <w:rPr>
          <w:sz w:val="24"/>
        </w:rPr>
        <w:t xml:space="preserve"> </w:t>
      </w:r>
      <w:r w:rsidRPr="006D4133">
        <w:rPr>
          <w:sz w:val="24"/>
        </w:rPr>
        <w:t>–Menu II</w:t>
      </w:r>
      <w:r w:rsidR="003B44BF" w:rsidRPr="006D4133">
        <w:rPr>
          <w:sz w:val="24"/>
        </w:rPr>
        <w:t xml:space="preserve"> -R$ </w:t>
      </w:r>
      <w:r w:rsidR="00B70F5B" w:rsidRPr="006D4133">
        <w:rPr>
          <w:sz w:val="24"/>
        </w:rPr>
        <w:t>19</w:t>
      </w:r>
      <w:r w:rsidR="00073AC3" w:rsidRPr="006D4133">
        <w:rPr>
          <w:sz w:val="24"/>
        </w:rPr>
        <w:t>0,00</w:t>
      </w:r>
      <w:r w:rsidRPr="006D4133">
        <w:rPr>
          <w:sz w:val="24"/>
        </w:rPr>
        <w:t xml:space="preserve"> por pessoa</w:t>
      </w:r>
    </w:p>
    <w:p w:rsidR="00BA507D" w:rsidRPr="006D4133" w:rsidRDefault="00BA507D" w:rsidP="006D4133">
      <w:pPr>
        <w:pStyle w:val="SemEspaamento"/>
        <w:rPr>
          <w:sz w:val="24"/>
        </w:rPr>
      </w:pPr>
    </w:p>
    <w:p w:rsidR="009879CF" w:rsidRPr="006D4133" w:rsidRDefault="009879CF" w:rsidP="006D4133">
      <w:pPr>
        <w:pStyle w:val="SemEspaamento"/>
        <w:rPr>
          <w:sz w:val="24"/>
        </w:rPr>
      </w:pPr>
      <w:r w:rsidRPr="006D4133">
        <w:rPr>
          <w:sz w:val="24"/>
        </w:rPr>
        <w:t xml:space="preserve">EMPRATADO VIP R$ </w:t>
      </w:r>
      <w:r w:rsidR="00B70F5B" w:rsidRPr="006D4133">
        <w:rPr>
          <w:sz w:val="24"/>
        </w:rPr>
        <w:t>19</w:t>
      </w:r>
      <w:r w:rsidR="00073AC3" w:rsidRPr="006D4133">
        <w:rPr>
          <w:sz w:val="24"/>
        </w:rPr>
        <w:t>0,00</w:t>
      </w:r>
      <w:r w:rsidR="00304AFA" w:rsidRPr="006D4133">
        <w:rPr>
          <w:sz w:val="24"/>
        </w:rPr>
        <w:t xml:space="preserve"> por pessoa</w:t>
      </w:r>
    </w:p>
    <w:p w:rsidR="00906B54" w:rsidRPr="006A2EF3" w:rsidRDefault="00906B54" w:rsidP="00906B54">
      <w:pPr>
        <w:pStyle w:val="RETRANCAREFEIO"/>
        <w:tabs>
          <w:tab w:val="left" w:pos="3299"/>
        </w:tabs>
        <w:spacing w:line="240" w:lineRule="auto"/>
        <w:rPr>
          <w:rFonts w:asciiTheme="minorHAnsi" w:hAnsiTheme="minorHAnsi" w:cstheme="minorHAnsi"/>
          <w:i/>
          <w:color w:val="auto"/>
          <w:spacing w:val="0"/>
          <w:sz w:val="24"/>
          <w:szCs w:val="24"/>
          <w:lang w:val="pt-BR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4907C3" w:rsidRDefault="004907C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6D4133" w:rsidRDefault="006D4133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:rsidR="008E6E09" w:rsidRPr="006A2EF3" w:rsidRDefault="008E6E09" w:rsidP="004907C3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6A2EF3">
        <w:rPr>
          <w:rFonts w:cstheme="minorHAnsi"/>
          <w:b/>
          <w:bCs/>
          <w:sz w:val="24"/>
          <w:szCs w:val="24"/>
          <w:u w:val="single"/>
        </w:rPr>
        <w:t>PACOTE DE BEBIDAS COQUETEL E JANTAR</w:t>
      </w:r>
    </w:p>
    <w:p w:rsidR="008E6E09" w:rsidRPr="006A2EF3" w:rsidRDefault="008E6E09" w:rsidP="008E6E09">
      <w:pPr>
        <w:spacing w:after="0"/>
        <w:rPr>
          <w:rFonts w:cstheme="minorHAnsi"/>
          <w:sz w:val="24"/>
          <w:szCs w:val="24"/>
        </w:rPr>
      </w:pPr>
      <w:r w:rsidRPr="006A2EF3">
        <w:rPr>
          <w:rFonts w:cstheme="minorHAnsi"/>
          <w:b/>
          <w:bCs/>
          <w:sz w:val="24"/>
          <w:szCs w:val="24"/>
        </w:rPr>
        <w:t xml:space="preserve">Opção 1: </w:t>
      </w:r>
      <w:r w:rsidRPr="006A2EF3">
        <w:rPr>
          <w:rFonts w:cstheme="minorHAnsi"/>
          <w:sz w:val="24"/>
          <w:szCs w:val="24"/>
        </w:rPr>
        <w:t>Água Mineral, Refrigerantes, Suco</w:t>
      </w:r>
    </w:p>
    <w:p w:rsidR="008C0B07" w:rsidRPr="006A2EF3" w:rsidRDefault="008C0B07" w:rsidP="008E6E09">
      <w:pPr>
        <w:pStyle w:val="RETRANCA"/>
        <w:spacing w:line="240" w:lineRule="auto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01 hora – R$ 22,00 por pessoa</w:t>
      </w:r>
    </w:p>
    <w:p w:rsidR="008E6E09" w:rsidRPr="006A2EF3" w:rsidRDefault="008C0B07" w:rsidP="008E6E09">
      <w:pPr>
        <w:pStyle w:val="RETRANCA"/>
        <w:spacing w:line="240" w:lineRule="auto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02 horas -</w:t>
      </w:r>
      <w:r w:rsidR="00B70F5B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R$ 32</w:t>
      </w:r>
      <w:r w:rsidR="008E6E09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,00 por pessoa</w:t>
      </w:r>
    </w:p>
    <w:p w:rsidR="008E6E09" w:rsidRPr="006A2EF3" w:rsidRDefault="008E6E09" w:rsidP="008E6E09">
      <w:pPr>
        <w:pStyle w:val="TEXTO"/>
        <w:spacing w:line="240" w:lineRule="auto"/>
        <w:rPr>
          <w:rFonts w:asciiTheme="minorHAnsi" w:hAnsiTheme="minorHAnsi" w:cstheme="minorHAnsi"/>
          <w:b/>
          <w:bCs/>
          <w:caps/>
          <w:color w:val="auto"/>
          <w:sz w:val="24"/>
          <w:szCs w:val="24"/>
          <w:lang w:val="pt-BR"/>
        </w:rPr>
      </w:pPr>
    </w:p>
    <w:p w:rsidR="008E6E09" w:rsidRPr="006A2EF3" w:rsidRDefault="008E6E09" w:rsidP="008E6E09">
      <w:pPr>
        <w:spacing w:after="0"/>
        <w:rPr>
          <w:rFonts w:cstheme="minorHAnsi"/>
          <w:sz w:val="24"/>
          <w:szCs w:val="24"/>
        </w:rPr>
      </w:pPr>
      <w:r w:rsidRPr="006A2EF3">
        <w:rPr>
          <w:rFonts w:cstheme="minorHAnsi"/>
          <w:b/>
          <w:bCs/>
          <w:sz w:val="24"/>
          <w:szCs w:val="24"/>
        </w:rPr>
        <w:t xml:space="preserve">Opção 2: </w:t>
      </w:r>
      <w:r w:rsidRPr="006A2EF3">
        <w:rPr>
          <w:rFonts w:cstheme="minorHAnsi"/>
          <w:sz w:val="24"/>
          <w:szCs w:val="24"/>
        </w:rPr>
        <w:t xml:space="preserve">Água Mineral, Refrigerantes, Sucos e Cervejas </w:t>
      </w:r>
    </w:p>
    <w:p w:rsidR="008E6E09" w:rsidRPr="006A2EF3" w:rsidRDefault="00B70F5B" w:rsidP="008E6E09">
      <w:pPr>
        <w:pStyle w:val="RETRANCA"/>
        <w:spacing w:line="240" w:lineRule="auto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R$ 49</w:t>
      </w:r>
      <w:r w:rsidR="008E6E09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,00 por pessoa – duração de 01 hora</w:t>
      </w:r>
    </w:p>
    <w:p w:rsidR="008E6E09" w:rsidRPr="006A2EF3" w:rsidRDefault="00B70F5B" w:rsidP="008E6E09">
      <w:pPr>
        <w:pStyle w:val="RETRANCA"/>
        <w:spacing w:line="240" w:lineRule="auto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R$ 70</w:t>
      </w:r>
      <w:r w:rsidR="008E6E09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,00 por pessoa –duração de 2 horas</w:t>
      </w:r>
    </w:p>
    <w:p w:rsidR="008E6E09" w:rsidRPr="006A2EF3" w:rsidRDefault="008E6E09" w:rsidP="008E6E09">
      <w:pPr>
        <w:pStyle w:val="TEXTO"/>
        <w:spacing w:line="240" w:lineRule="auto"/>
        <w:rPr>
          <w:rFonts w:asciiTheme="minorHAnsi" w:hAnsiTheme="minorHAnsi" w:cstheme="minorHAnsi"/>
          <w:b/>
          <w:bCs/>
          <w:caps/>
          <w:color w:val="auto"/>
          <w:sz w:val="24"/>
          <w:szCs w:val="24"/>
          <w:lang w:val="pt-BR"/>
        </w:rPr>
      </w:pPr>
    </w:p>
    <w:p w:rsidR="008E6E09" w:rsidRPr="006A2EF3" w:rsidRDefault="008E6E09" w:rsidP="008E6E09">
      <w:pPr>
        <w:spacing w:after="0"/>
        <w:rPr>
          <w:rFonts w:cstheme="minorHAnsi"/>
          <w:sz w:val="24"/>
          <w:szCs w:val="24"/>
        </w:rPr>
      </w:pPr>
      <w:r w:rsidRPr="006A2EF3">
        <w:rPr>
          <w:rFonts w:cstheme="minorHAnsi"/>
          <w:b/>
          <w:bCs/>
          <w:sz w:val="24"/>
          <w:szCs w:val="24"/>
        </w:rPr>
        <w:t xml:space="preserve">Opção 3: </w:t>
      </w:r>
      <w:r w:rsidRPr="006A2EF3">
        <w:rPr>
          <w:rFonts w:cstheme="minorHAnsi"/>
          <w:sz w:val="24"/>
          <w:szCs w:val="24"/>
        </w:rPr>
        <w:t xml:space="preserve">Água Mineral, Refrigerantes, Sucos, Cervejas + Estação de Caipirinhas (03 Frutas da Época, Saque, Cachaça e </w:t>
      </w:r>
      <w:proofErr w:type="spellStart"/>
      <w:r w:rsidRPr="006A2EF3">
        <w:rPr>
          <w:rFonts w:cstheme="minorHAnsi"/>
          <w:sz w:val="24"/>
          <w:szCs w:val="24"/>
        </w:rPr>
        <w:t>Vodka</w:t>
      </w:r>
      <w:proofErr w:type="spellEnd"/>
      <w:r w:rsidRPr="006A2EF3">
        <w:rPr>
          <w:rFonts w:cstheme="minorHAnsi"/>
          <w:sz w:val="24"/>
          <w:szCs w:val="24"/>
        </w:rPr>
        <w:t xml:space="preserve"> Smirnoff)</w:t>
      </w:r>
    </w:p>
    <w:p w:rsidR="008E6E09" w:rsidRPr="006A2EF3" w:rsidRDefault="00B70F5B" w:rsidP="008E6E09">
      <w:pPr>
        <w:pStyle w:val="RETRANCA"/>
        <w:spacing w:line="240" w:lineRule="auto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R$ 75</w:t>
      </w:r>
      <w:r w:rsidR="008E6E09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,00 por pessoa – duração de 01 hora</w:t>
      </w:r>
    </w:p>
    <w:p w:rsidR="008E6E09" w:rsidRPr="006A2EF3" w:rsidRDefault="008E6E09" w:rsidP="008E6E09">
      <w:pPr>
        <w:pStyle w:val="RETRANCA"/>
        <w:spacing w:line="240" w:lineRule="auto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R$</w:t>
      </w:r>
      <w:r w:rsidR="00B70F5B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 xml:space="preserve"> 9</w:t>
      </w: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5,00 por pessoa –duração de 2 horas</w:t>
      </w:r>
    </w:p>
    <w:p w:rsidR="008E6E09" w:rsidRPr="006A2EF3" w:rsidRDefault="008E6E09" w:rsidP="008E6E09">
      <w:pPr>
        <w:pStyle w:val="TEXTO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p w:rsidR="008E6E09" w:rsidRPr="006A2EF3" w:rsidRDefault="008E6E09" w:rsidP="008E6E09">
      <w:pPr>
        <w:spacing w:after="0"/>
        <w:rPr>
          <w:rFonts w:cstheme="minorHAnsi"/>
          <w:sz w:val="24"/>
          <w:szCs w:val="24"/>
        </w:rPr>
      </w:pPr>
      <w:r w:rsidRPr="006A2EF3">
        <w:rPr>
          <w:rFonts w:cstheme="minorHAnsi"/>
          <w:b/>
          <w:bCs/>
          <w:sz w:val="24"/>
          <w:szCs w:val="24"/>
        </w:rPr>
        <w:t xml:space="preserve">Opção 4: </w:t>
      </w:r>
      <w:r w:rsidRPr="006A2EF3">
        <w:rPr>
          <w:rFonts w:cstheme="minorHAnsi"/>
          <w:sz w:val="24"/>
          <w:szCs w:val="24"/>
        </w:rPr>
        <w:t xml:space="preserve">Água, Refrigerante, Suco, Vinho Tinto e Branco ou Espumante </w:t>
      </w:r>
      <w:proofErr w:type="spellStart"/>
      <w:r w:rsidRPr="006A2EF3">
        <w:rPr>
          <w:rFonts w:cstheme="minorHAnsi"/>
          <w:sz w:val="24"/>
          <w:szCs w:val="24"/>
        </w:rPr>
        <w:t>Salton</w:t>
      </w:r>
      <w:proofErr w:type="spellEnd"/>
      <w:r w:rsidRPr="006A2EF3">
        <w:rPr>
          <w:rFonts w:cstheme="minorHAnsi"/>
          <w:sz w:val="24"/>
          <w:szCs w:val="24"/>
        </w:rPr>
        <w:t xml:space="preserve"> </w:t>
      </w:r>
      <w:proofErr w:type="spellStart"/>
      <w:r w:rsidRPr="006A2EF3">
        <w:rPr>
          <w:rFonts w:cstheme="minorHAnsi"/>
          <w:sz w:val="24"/>
          <w:szCs w:val="24"/>
        </w:rPr>
        <w:t>Brut</w:t>
      </w:r>
      <w:proofErr w:type="spellEnd"/>
    </w:p>
    <w:p w:rsidR="008E6E09" w:rsidRPr="006A2EF3" w:rsidRDefault="008E6E09" w:rsidP="008E6E09">
      <w:pPr>
        <w:pStyle w:val="RETRANCA"/>
        <w:spacing w:line="240" w:lineRule="auto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R$</w:t>
      </w:r>
      <w:r w:rsidR="00B70F5B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 xml:space="preserve"> 7</w:t>
      </w: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5,00 por pessoa – duração de 01 hora</w:t>
      </w:r>
    </w:p>
    <w:p w:rsidR="008E6E09" w:rsidRPr="006A2EF3" w:rsidRDefault="008E6E09" w:rsidP="008E6E09">
      <w:pPr>
        <w:pStyle w:val="RETRANCA"/>
        <w:spacing w:line="240" w:lineRule="auto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R$</w:t>
      </w:r>
      <w:r w:rsidR="00B70F5B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 xml:space="preserve"> 9</w:t>
      </w: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5,00 por pessoa –duração de 2 horas</w:t>
      </w:r>
    </w:p>
    <w:p w:rsidR="008E6E09" w:rsidRPr="006A2EF3" w:rsidRDefault="008E6E09" w:rsidP="008E6E09">
      <w:pPr>
        <w:pStyle w:val="TEXTO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p w:rsidR="008E6E09" w:rsidRPr="006A2EF3" w:rsidRDefault="008E6E09" w:rsidP="008E6E09">
      <w:pPr>
        <w:spacing w:after="0"/>
        <w:rPr>
          <w:rFonts w:cstheme="minorHAnsi"/>
          <w:sz w:val="24"/>
          <w:szCs w:val="24"/>
        </w:rPr>
      </w:pPr>
      <w:r w:rsidRPr="006A2EF3">
        <w:rPr>
          <w:rFonts w:cstheme="minorHAnsi"/>
          <w:b/>
          <w:bCs/>
          <w:sz w:val="24"/>
          <w:szCs w:val="24"/>
        </w:rPr>
        <w:t xml:space="preserve">Opção 5: </w:t>
      </w:r>
      <w:r w:rsidRPr="006A2EF3">
        <w:rPr>
          <w:rFonts w:cstheme="minorHAnsi"/>
          <w:sz w:val="24"/>
          <w:szCs w:val="24"/>
        </w:rPr>
        <w:t xml:space="preserve">Água Mineral, Refrigerantes, Suco, Cerveja, Vinho Tinto e Espumante e Whisky 08 anos </w:t>
      </w:r>
      <w:proofErr w:type="spellStart"/>
      <w:r w:rsidRPr="006A2EF3">
        <w:rPr>
          <w:rFonts w:cstheme="minorHAnsi"/>
          <w:sz w:val="24"/>
          <w:szCs w:val="24"/>
        </w:rPr>
        <w:t>Red</w:t>
      </w:r>
      <w:proofErr w:type="spellEnd"/>
      <w:r w:rsidRPr="006A2EF3">
        <w:rPr>
          <w:rFonts w:cstheme="minorHAnsi"/>
          <w:sz w:val="24"/>
          <w:szCs w:val="24"/>
        </w:rPr>
        <w:t xml:space="preserve"> </w:t>
      </w:r>
      <w:proofErr w:type="spellStart"/>
      <w:r w:rsidRPr="006A2EF3">
        <w:rPr>
          <w:rFonts w:cstheme="minorHAnsi"/>
          <w:sz w:val="24"/>
          <w:szCs w:val="24"/>
        </w:rPr>
        <w:t>Label</w:t>
      </w:r>
      <w:proofErr w:type="spellEnd"/>
      <w:r w:rsidRPr="006A2EF3">
        <w:rPr>
          <w:rFonts w:cstheme="minorHAnsi"/>
          <w:sz w:val="24"/>
          <w:szCs w:val="24"/>
        </w:rPr>
        <w:t xml:space="preserve">. * Vinhos e Espumante “Sugestão </w:t>
      </w:r>
      <w:proofErr w:type="spellStart"/>
      <w:r w:rsidRPr="006A2EF3">
        <w:rPr>
          <w:rFonts w:cstheme="minorHAnsi"/>
          <w:sz w:val="24"/>
          <w:szCs w:val="24"/>
        </w:rPr>
        <w:t>All</w:t>
      </w:r>
      <w:proofErr w:type="spellEnd"/>
      <w:r w:rsidRPr="006A2EF3">
        <w:rPr>
          <w:rFonts w:cstheme="minorHAnsi"/>
          <w:sz w:val="24"/>
          <w:szCs w:val="24"/>
        </w:rPr>
        <w:t xml:space="preserve"> </w:t>
      </w:r>
      <w:proofErr w:type="spellStart"/>
      <w:r w:rsidRPr="006A2EF3">
        <w:rPr>
          <w:rFonts w:cstheme="minorHAnsi"/>
          <w:sz w:val="24"/>
          <w:szCs w:val="24"/>
        </w:rPr>
        <w:t>Seasons</w:t>
      </w:r>
      <w:proofErr w:type="spellEnd"/>
      <w:r w:rsidRPr="006A2EF3">
        <w:rPr>
          <w:rFonts w:cstheme="minorHAnsi"/>
          <w:sz w:val="24"/>
          <w:szCs w:val="24"/>
        </w:rPr>
        <w:t>”.</w:t>
      </w:r>
    </w:p>
    <w:p w:rsidR="008E6E09" w:rsidRPr="006A2EF3" w:rsidRDefault="008E6E09" w:rsidP="008E6E09">
      <w:pPr>
        <w:pStyle w:val="RETRANCA"/>
        <w:spacing w:line="240" w:lineRule="auto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R$</w:t>
      </w:r>
      <w:r w:rsidR="00B70F5B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 xml:space="preserve"> 8</w:t>
      </w: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5,00 por pessoa – duração de 01 hora</w:t>
      </w:r>
    </w:p>
    <w:p w:rsidR="008E6E09" w:rsidRPr="006A2EF3" w:rsidRDefault="008E6E09" w:rsidP="008E6E09">
      <w:pPr>
        <w:pStyle w:val="RETRANCA"/>
        <w:spacing w:line="240" w:lineRule="auto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R$</w:t>
      </w:r>
      <w:r w:rsidR="00B70F5B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 xml:space="preserve"> 110</w:t>
      </w: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,00 por pessoa –duração de 2 horas</w:t>
      </w:r>
    </w:p>
    <w:p w:rsidR="008E6E09" w:rsidRPr="006A2EF3" w:rsidRDefault="008E6E09" w:rsidP="008E6E09">
      <w:pPr>
        <w:pStyle w:val="RETRANCA"/>
        <w:spacing w:line="240" w:lineRule="auto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</w:p>
    <w:p w:rsidR="008E6E09" w:rsidRPr="006A2EF3" w:rsidRDefault="008E6E09" w:rsidP="008E6E09">
      <w:pPr>
        <w:spacing w:after="0"/>
        <w:rPr>
          <w:rFonts w:cstheme="minorHAnsi"/>
          <w:sz w:val="24"/>
          <w:szCs w:val="24"/>
        </w:rPr>
      </w:pPr>
      <w:r w:rsidRPr="006A2EF3">
        <w:rPr>
          <w:rFonts w:cstheme="minorHAnsi"/>
          <w:b/>
          <w:bCs/>
          <w:sz w:val="24"/>
          <w:szCs w:val="24"/>
        </w:rPr>
        <w:t xml:space="preserve">Opção 6: </w:t>
      </w:r>
      <w:r w:rsidRPr="006A2EF3">
        <w:rPr>
          <w:rFonts w:cstheme="minorHAnsi"/>
          <w:sz w:val="24"/>
          <w:szCs w:val="24"/>
        </w:rPr>
        <w:t xml:space="preserve">Água Mineral, Refrigerantes, Suco, Cerveja, Vinho Tinto e Espumante e Whisky 12 anos </w:t>
      </w:r>
      <w:proofErr w:type="spellStart"/>
      <w:r w:rsidRPr="006A2EF3">
        <w:rPr>
          <w:rFonts w:cstheme="minorHAnsi"/>
          <w:sz w:val="24"/>
          <w:szCs w:val="24"/>
        </w:rPr>
        <w:t>Balck</w:t>
      </w:r>
      <w:proofErr w:type="spellEnd"/>
      <w:r w:rsidRPr="006A2EF3">
        <w:rPr>
          <w:rFonts w:cstheme="minorHAnsi"/>
          <w:sz w:val="24"/>
          <w:szCs w:val="24"/>
        </w:rPr>
        <w:t xml:space="preserve"> </w:t>
      </w:r>
      <w:proofErr w:type="spellStart"/>
      <w:r w:rsidRPr="006A2EF3">
        <w:rPr>
          <w:rFonts w:cstheme="minorHAnsi"/>
          <w:sz w:val="24"/>
          <w:szCs w:val="24"/>
        </w:rPr>
        <w:t>Label</w:t>
      </w:r>
      <w:proofErr w:type="spellEnd"/>
      <w:r w:rsidRPr="006A2EF3">
        <w:rPr>
          <w:rFonts w:cstheme="minorHAnsi"/>
          <w:sz w:val="24"/>
          <w:szCs w:val="24"/>
        </w:rPr>
        <w:t xml:space="preserve">. * Vinhos e Espumante “Sugestão </w:t>
      </w:r>
      <w:proofErr w:type="spellStart"/>
      <w:r w:rsidRPr="006A2EF3">
        <w:rPr>
          <w:rFonts w:cstheme="minorHAnsi"/>
          <w:sz w:val="24"/>
          <w:szCs w:val="24"/>
        </w:rPr>
        <w:t>All</w:t>
      </w:r>
      <w:proofErr w:type="spellEnd"/>
      <w:r w:rsidRPr="006A2EF3">
        <w:rPr>
          <w:rFonts w:cstheme="minorHAnsi"/>
          <w:sz w:val="24"/>
          <w:szCs w:val="24"/>
        </w:rPr>
        <w:t xml:space="preserve"> </w:t>
      </w:r>
      <w:proofErr w:type="spellStart"/>
      <w:r w:rsidRPr="006A2EF3">
        <w:rPr>
          <w:rFonts w:cstheme="minorHAnsi"/>
          <w:sz w:val="24"/>
          <w:szCs w:val="24"/>
        </w:rPr>
        <w:t>Seasons</w:t>
      </w:r>
      <w:proofErr w:type="spellEnd"/>
      <w:r w:rsidRPr="006A2EF3">
        <w:rPr>
          <w:rFonts w:cstheme="minorHAnsi"/>
          <w:sz w:val="24"/>
          <w:szCs w:val="24"/>
        </w:rPr>
        <w:t>”.</w:t>
      </w:r>
    </w:p>
    <w:p w:rsidR="008E6E09" w:rsidRPr="006A2EF3" w:rsidRDefault="008E6E09" w:rsidP="008E6E09">
      <w:pPr>
        <w:pStyle w:val="RETRANCA"/>
        <w:spacing w:line="240" w:lineRule="auto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R$</w:t>
      </w:r>
      <w:r w:rsidR="00B70F5B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 xml:space="preserve"> 110</w:t>
      </w: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,00 por pessoa – duração de 01 hora</w:t>
      </w:r>
    </w:p>
    <w:p w:rsidR="008E6E09" w:rsidRPr="006A2EF3" w:rsidRDefault="008E6E09" w:rsidP="008E6E09">
      <w:pPr>
        <w:pStyle w:val="RETRANCA"/>
        <w:spacing w:line="240" w:lineRule="auto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R$</w:t>
      </w:r>
      <w:r w:rsidR="00B70F5B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 xml:space="preserve"> 135</w:t>
      </w: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,00 por pessoa –duração de 2 horas</w:t>
      </w:r>
    </w:p>
    <w:p w:rsidR="008E6E09" w:rsidRPr="006A2EF3" w:rsidRDefault="008E6E09" w:rsidP="008E6E09">
      <w:pPr>
        <w:pStyle w:val="TEXTO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</w:p>
    <w:p w:rsidR="008E6E09" w:rsidRPr="006A2EF3" w:rsidRDefault="008E6E09" w:rsidP="008E6E09">
      <w:pPr>
        <w:spacing w:after="0"/>
        <w:rPr>
          <w:rFonts w:cstheme="minorHAnsi"/>
          <w:bCs/>
          <w:sz w:val="24"/>
          <w:szCs w:val="24"/>
        </w:rPr>
      </w:pPr>
      <w:r w:rsidRPr="006A2EF3">
        <w:rPr>
          <w:rFonts w:cstheme="minorHAnsi"/>
          <w:b/>
          <w:bCs/>
          <w:sz w:val="24"/>
          <w:szCs w:val="24"/>
        </w:rPr>
        <w:t>ESTAÇÃO DE DRINKS</w:t>
      </w:r>
      <w:proofErr w:type="gramStart"/>
      <w:r w:rsidRPr="006A2EF3">
        <w:rPr>
          <w:rFonts w:cstheme="minorHAnsi"/>
          <w:b/>
          <w:bCs/>
          <w:sz w:val="24"/>
          <w:szCs w:val="24"/>
        </w:rPr>
        <w:t xml:space="preserve">   </w:t>
      </w:r>
      <w:r w:rsidRPr="006A2EF3">
        <w:rPr>
          <w:rFonts w:cstheme="minorHAnsi"/>
          <w:bCs/>
          <w:sz w:val="24"/>
          <w:szCs w:val="24"/>
        </w:rPr>
        <w:t>(</w:t>
      </w:r>
      <w:proofErr w:type="gramEnd"/>
      <w:r w:rsidRPr="006A2EF3">
        <w:rPr>
          <w:rFonts w:cstheme="minorHAnsi"/>
          <w:bCs/>
          <w:sz w:val="24"/>
          <w:szCs w:val="24"/>
        </w:rPr>
        <w:t>opção especial para complementar as opções acima)</w:t>
      </w:r>
    </w:p>
    <w:p w:rsidR="008E6E09" w:rsidRPr="006A2EF3" w:rsidRDefault="008E6E09" w:rsidP="008E6E09">
      <w:pPr>
        <w:spacing w:after="0"/>
        <w:rPr>
          <w:rFonts w:cstheme="minorHAnsi"/>
          <w:bCs/>
          <w:sz w:val="24"/>
          <w:szCs w:val="24"/>
        </w:rPr>
      </w:pPr>
      <w:r w:rsidRPr="006A2EF3">
        <w:rPr>
          <w:rFonts w:cstheme="minorHAnsi"/>
          <w:sz w:val="24"/>
          <w:szCs w:val="24"/>
        </w:rPr>
        <w:t xml:space="preserve">Gin Tonica Com Diversos Complementos, </w:t>
      </w:r>
      <w:proofErr w:type="spellStart"/>
      <w:r w:rsidRPr="006A2EF3">
        <w:rPr>
          <w:rFonts w:cstheme="minorHAnsi"/>
          <w:sz w:val="24"/>
          <w:szCs w:val="24"/>
        </w:rPr>
        <w:t>Aperol</w:t>
      </w:r>
      <w:proofErr w:type="spellEnd"/>
      <w:r w:rsidRPr="006A2EF3">
        <w:rPr>
          <w:rFonts w:cstheme="minorHAnsi"/>
          <w:sz w:val="24"/>
          <w:szCs w:val="24"/>
        </w:rPr>
        <w:t xml:space="preserve"> </w:t>
      </w:r>
      <w:proofErr w:type="spellStart"/>
      <w:r w:rsidRPr="006A2EF3">
        <w:rPr>
          <w:rFonts w:cstheme="minorHAnsi"/>
          <w:sz w:val="24"/>
          <w:szCs w:val="24"/>
        </w:rPr>
        <w:t>Spritz</w:t>
      </w:r>
      <w:proofErr w:type="spellEnd"/>
      <w:r w:rsidRPr="006A2EF3">
        <w:rPr>
          <w:rFonts w:cstheme="minorHAnsi"/>
          <w:sz w:val="24"/>
          <w:szCs w:val="24"/>
        </w:rPr>
        <w:t xml:space="preserve">, </w:t>
      </w:r>
      <w:proofErr w:type="spellStart"/>
      <w:r w:rsidRPr="006A2EF3">
        <w:rPr>
          <w:rFonts w:cstheme="minorHAnsi"/>
          <w:sz w:val="24"/>
          <w:szCs w:val="24"/>
        </w:rPr>
        <w:t>Mojito</w:t>
      </w:r>
      <w:proofErr w:type="spellEnd"/>
      <w:r w:rsidRPr="006A2EF3">
        <w:rPr>
          <w:rFonts w:cstheme="minorHAnsi"/>
          <w:sz w:val="24"/>
          <w:szCs w:val="24"/>
        </w:rPr>
        <w:t xml:space="preserve"> E </w:t>
      </w:r>
      <w:proofErr w:type="spellStart"/>
      <w:r w:rsidRPr="006A2EF3">
        <w:rPr>
          <w:rFonts w:cstheme="minorHAnsi"/>
          <w:sz w:val="24"/>
          <w:szCs w:val="24"/>
        </w:rPr>
        <w:t>Negroni</w:t>
      </w:r>
      <w:proofErr w:type="spellEnd"/>
    </w:p>
    <w:p w:rsidR="008E6E09" w:rsidRPr="006A2EF3" w:rsidRDefault="008E6E09" w:rsidP="008E6E09">
      <w:pPr>
        <w:pStyle w:val="RETRANCA"/>
        <w:spacing w:line="240" w:lineRule="auto"/>
        <w:rPr>
          <w:rFonts w:asciiTheme="minorHAnsi" w:hAnsiTheme="minorHAnsi" w:cstheme="minorHAnsi"/>
          <w:b w:val="0"/>
          <w:color w:val="auto"/>
          <w:spacing w:val="0"/>
          <w:lang w:val="pt-BR"/>
        </w:rPr>
      </w:pP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R$</w:t>
      </w:r>
      <w:r w:rsidR="00B70F5B"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 xml:space="preserve"> 5</w:t>
      </w:r>
      <w:r w:rsidRPr="006A2EF3">
        <w:rPr>
          <w:rFonts w:asciiTheme="minorHAnsi" w:hAnsiTheme="minorHAnsi" w:cstheme="minorHAnsi"/>
          <w:b w:val="0"/>
          <w:color w:val="auto"/>
          <w:spacing w:val="0"/>
          <w:lang w:val="pt-BR"/>
        </w:rPr>
        <w:t>0,00 por pessoa – duração de 01 hora</w:t>
      </w:r>
    </w:p>
    <w:p w:rsidR="008E6E09" w:rsidRPr="006A2EF3" w:rsidRDefault="008E6E09" w:rsidP="008E6E09">
      <w:pPr>
        <w:spacing w:after="0"/>
        <w:rPr>
          <w:rFonts w:cstheme="minorHAnsi"/>
          <w:bCs/>
          <w:sz w:val="24"/>
          <w:szCs w:val="24"/>
        </w:rPr>
      </w:pPr>
      <w:r w:rsidRPr="006A2EF3">
        <w:rPr>
          <w:rFonts w:cstheme="minorHAnsi"/>
          <w:b/>
          <w:sz w:val="24"/>
          <w:szCs w:val="24"/>
        </w:rPr>
        <w:t>R</w:t>
      </w:r>
      <w:r w:rsidRPr="006A2EF3">
        <w:rPr>
          <w:rFonts w:cstheme="minorHAnsi"/>
          <w:sz w:val="24"/>
          <w:szCs w:val="24"/>
        </w:rPr>
        <w:t>$</w:t>
      </w:r>
      <w:r w:rsidR="00B70F5B" w:rsidRPr="006A2EF3">
        <w:rPr>
          <w:rFonts w:cstheme="minorHAnsi"/>
          <w:sz w:val="24"/>
          <w:szCs w:val="24"/>
        </w:rPr>
        <w:t xml:space="preserve"> 7</w:t>
      </w:r>
      <w:r w:rsidRPr="006A2EF3">
        <w:rPr>
          <w:rFonts w:cstheme="minorHAnsi"/>
          <w:sz w:val="24"/>
          <w:szCs w:val="24"/>
        </w:rPr>
        <w:t>0,00 por pessoa –duração de 2 horas</w:t>
      </w:r>
    </w:p>
    <w:p w:rsidR="008E6E09" w:rsidRPr="006A2EF3" w:rsidRDefault="008E6E09" w:rsidP="008E6E09">
      <w:pPr>
        <w:spacing w:after="0"/>
        <w:rPr>
          <w:rFonts w:cstheme="minorHAnsi"/>
          <w:b/>
          <w:bCs/>
          <w:caps/>
          <w:sz w:val="24"/>
          <w:szCs w:val="24"/>
        </w:rPr>
      </w:pPr>
    </w:p>
    <w:p w:rsidR="008E6E09" w:rsidRPr="006A2EF3" w:rsidRDefault="008E6E09" w:rsidP="008E6E09">
      <w:pPr>
        <w:spacing w:after="0"/>
        <w:rPr>
          <w:rFonts w:cstheme="minorHAnsi"/>
          <w:b/>
          <w:bCs/>
          <w:caps/>
          <w:sz w:val="24"/>
          <w:szCs w:val="24"/>
        </w:rPr>
      </w:pPr>
    </w:p>
    <w:p w:rsidR="008E6E09" w:rsidRPr="006A2EF3" w:rsidRDefault="008E6E09" w:rsidP="008E6E0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A2EF3">
        <w:rPr>
          <w:rFonts w:cstheme="minorHAnsi"/>
          <w:b/>
          <w:bCs/>
          <w:sz w:val="24"/>
          <w:szCs w:val="24"/>
        </w:rPr>
        <w:t>SERÁ OFERECIDO UM DESCONTO DE 50% A PARTIR DA TERCEIRA HORA SOBRE O VALOR DA PRIMEIRA HORA.</w:t>
      </w:r>
    </w:p>
    <w:p w:rsidR="008E6E09" w:rsidRPr="006A2EF3" w:rsidRDefault="008E6E09" w:rsidP="008E6E09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8E6E09" w:rsidRPr="006A2EF3" w:rsidRDefault="008E6E09" w:rsidP="008E6E0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A2EF3">
        <w:rPr>
          <w:rFonts w:cstheme="minorHAnsi"/>
          <w:b/>
          <w:bCs/>
          <w:sz w:val="24"/>
          <w:szCs w:val="24"/>
        </w:rPr>
        <w:t>TA</w:t>
      </w:r>
      <w:r w:rsidR="00B70F5B" w:rsidRPr="006A2EF3">
        <w:rPr>
          <w:rFonts w:cstheme="minorHAnsi"/>
          <w:b/>
          <w:bCs/>
          <w:sz w:val="24"/>
          <w:szCs w:val="24"/>
        </w:rPr>
        <w:t>XA ROLHA VINHO OU ESPUMANTE R$ 6</w:t>
      </w:r>
      <w:r w:rsidRPr="006A2EF3">
        <w:rPr>
          <w:rFonts w:cstheme="minorHAnsi"/>
          <w:b/>
          <w:bCs/>
          <w:sz w:val="24"/>
          <w:szCs w:val="24"/>
        </w:rPr>
        <w:t xml:space="preserve">0,00 POR GARRAFA - DESTILADOS R$ </w:t>
      </w:r>
      <w:r w:rsidR="00B70F5B" w:rsidRPr="006A2EF3">
        <w:rPr>
          <w:rFonts w:cstheme="minorHAnsi"/>
          <w:b/>
          <w:bCs/>
          <w:sz w:val="24"/>
          <w:szCs w:val="24"/>
        </w:rPr>
        <w:t>9</w:t>
      </w:r>
      <w:r w:rsidRPr="006A2EF3">
        <w:rPr>
          <w:rFonts w:cstheme="minorHAnsi"/>
          <w:b/>
          <w:bCs/>
          <w:sz w:val="24"/>
          <w:szCs w:val="24"/>
        </w:rPr>
        <w:t>0,00</w:t>
      </w:r>
    </w:p>
    <w:p w:rsidR="008E6E09" w:rsidRPr="006A2EF3" w:rsidRDefault="008E6E09" w:rsidP="008E6E09">
      <w:pPr>
        <w:pStyle w:val="TEXTO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</w:pPr>
      <w:r w:rsidRPr="006A2EF3"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  <w:t xml:space="preserve">GARÇON EXTRA: PERIODO DE 8 HORAS R$ 250,00 </w:t>
      </w:r>
    </w:p>
    <w:p w:rsidR="008E6E09" w:rsidRPr="006A2EF3" w:rsidRDefault="008E6E09" w:rsidP="008E6E09">
      <w:pPr>
        <w:pStyle w:val="TEXTO"/>
        <w:spacing w:line="240" w:lineRule="auto"/>
        <w:rPr>
          <w:rFonts w:asciiTheme="minorHAnsi" w:hAnsiTheme="minorHAnsi" w:cstheme="minorHAnsi"/>
          <w:b/>
          <w:bCs/>
          <w:caps/>
          <w:color w:val="auto"/>
          <w:sz w:val="24"/>
          <w:szCs w:val="24"/>
          <w:lang w:val="pt-BR"/>
        </w:rPr>
      </w:pPr>
    </w:p>
    <w:p w:rsidR="008E6E09" w:rsidRPr="006A2EF3" w:rsidRDefault="008E6E09" w:rsidP="008E6E09">
      <w:pPr>
        <w:spacing w:after="0"/>
        <w:jc w:val="center"/>
        <w:rPr>
          <w:rFonts w:cstheme="minorHAnsi"/>
          <w:b/>
          <w:sz w:val="24"/>
          <w:szCs w:val="24"/>
        </w:rPr>
      </w:pPr>
      <w:r w:rsidRPr="006A2EF3">
        <w:rPr>
          <w:rFonts w:cstheme="minorHAnsi"/>
          <w:b/>
          <w:sz w:val="24"/>
          <w:szCs w:val="24"/>
        </w:rPr>
        <w:t>Cobramos 12% de taxa de serviço</w:t>
      </w:r>
    </w:p>
    <w:p w:rsidR="008E6E09" w:rsidRPr="006A2EF3" w:rsidRDefault="008E6E09" w:rsidP="008E6E09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</w:p>
    <w:p w:rsidR="008E6E09" w:rsidRPr="006A2EF3" w:rsidRDefault="008E6E09" w:rsidP="00AA191A">
      <w:pPr>
        <w:pStyle w:val="TEXTO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</w:pPr>
    </w:p>
    <w:p w:rsidR="008E6E09" w:rsidRPr="006A2EF3" w:rsidRDefault="008E6E09" w:rsidP="00AA191A">
      <w:pPr>
        <w:pStyle w:val="TEXTO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</w:pPr>
    </w:p>
    <w:p w:rsidR="008E6E09" w:rsidRPr="006A2EF3" w:rsidRDefault="008E6E09" w:rsidP="00AA191A">
      <w:pPr>
        <w:pStyle w:val="TEXTO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</w:pPr>
    </w:p>
    <w:p w:rsidR="00C45A5C" w:rsidRPr="006A2EF3" w:rsidRDefault="00C45A5C" w:rsidP="00AA191A">
      <w:pPr>
        <w:pStyle w:val="TEXTO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</w:pPr>
    </w:p>
    <w:p w:rsidR="00C45A5C" w:rsidRPr="006A2EF3" w:rsidRDefault="00C45A5C" w:rsidP="00AA191A">
      <w:pPr>
        <w:pStyle w:val="TEXTO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val="pt-BR"/>
        </w:rPr>
      </w:pPr>
    </w:p>
    <w:p w:rsidR="00E00382" w:rsidRPr="006A2EF3" w:rsidRDefault="00E00382" w:rsidP="00E00382">
      <w:pPr>
        <w:spacing w:after="0"/>
        <w:rPr>
          <w:rFonts w:cstheme="minorHAnsi"/>
          <w:sz w:val="24"/>
          <w:szCs w:val="24"/>
        </w:rPr>
      </w:pPr>
    </w:p>
    <w:sectPr w:rsidR="00E00382" w:rsidRPr="006A2EF3" w:rsidSect="00470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441A" w:rsidRDefault="00E2441A" w:rsidP="00360B74">
      <w:pPr>
        <w:spacing w:after="0" w:line="240" w:lineRule="auto"/>
      </w:pPr>
      <w:r>
        <w:separator/>
      </w:r>
    </w:p>
  </w:endnote>
  <w:endnote w:type="continuationSeparator" w:id="0">
    <w:p w:rsidR="00E2441A" w:rsidRDefault="00E2441A" w:rsidP="0036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 Light">
    <w:altName w:val="Arial"/>
    <w:panose1 w:val="020B0604020202020204"/>
    <w:charset w:val="00"/>
    <w:family w:val="modern"/>
    <w:notTrueType/>
    <w:pitch w:val="variable"/>
    <w:sig w:usb0="00000001" w:usb1="1000005B" w:usb2="00000000" w:usb3="00000000" w:csb0="00000097" w:csb1="00000000"/>
  </w:font>
  <w:font w:name="Bebas Neue Bold">
    <w:altName w:val="Arial"/>
    <w:panose1 w:val="020B0604020202020204"/>
    <w:charset w:val="00"/>
    <w:family w:val="swiss"/>
    <w:notTrueType/>
    <w:pitch w:val="variable"/>
    <w:sig w:usb0="00000001" w:usb1="0000005B" w:usb2="00000000" w:usb3="00000000" w:csb0="00000097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441A" w:rsidRDefault="00E2441A" w:rsidP="00360B74">
      <w:pPr>
        <w:spacing w:after="0" w:line="240" w:lineRule="auto"/>
      </w:pPr>
      <w:r>
        <w:separator/>
      </w:r>
    </w:p>
  </w:footnote>
  <w:footnote w:type="continuationSeparator" w:id="0">
    <w:p w:rsidR="00E2441A" w:rsidRDefault="00E2441A" w:rsidP="0036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F9D"/>
    <w:multiLevelType w:val="hybridMultilevel"/>
    <w:tmpl w:val="02C8F8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200"/>
    <w:multiLevelType w:val="hybridMultilevel"/>
    <w:tmpl w:val="D58CE81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6080ACA"/>
    <w:multiLevelType w:val="hybridMultilevel"/>
    <w:tmpl w:val="23CA5DA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47DF4"/>
    <w:multiLevelType w:val="hybridMultilevel"/>
    <w:tmpl w:val="A5F677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3643"/>
    <w:multiLevelType w:val="hybridMultilevel"/>
    <w:tmpl w:val="EC4258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0612"/>
    <w:multiLevelType w:val="hybridMultilevel"/>
    <w:tmpl w:val="339688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A60F2"/>
    <w:multiLevelType w:val="hybridMultilevel"/>
    <w:tmpl w:val="FC143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7A8D"/>
    <w:multiLevelType w:val="hybridMultilevel"/>
    <w:tmpl w:val="86AE3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841AA"/>
    <w:multiLevelType w:val="hybridMultilevel"/>
    <w:tmpl w:val="A6685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56E7"/>
    <w:multiLevelType w:val="hybridMultilevel"/>
    <w:tmpl w:val="BCAE17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242BE"/>
    <w:multiLevelType w:val="hybridMultilevel"/>
    <w:tmpl w:val="4D1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11627"/>
    <w:multiLevelType w:val="hybridMultilevel"/>
    <w:tmpl w:val="211454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76F8A"/>
    <w:multiLevelType w:val="hybridMultilevel"/>
    <w:tmpl w:val="AE86C7A0"/>
    <w:lvl w:ilvl="0" w:tplc="3B9648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E2310"/>
    <w:multiLevelType w:val="hybridMultilevel"/>
    <w:tmpl w:val="AA9A471C"/>
    <w:lvl w:ilvl="0" w:tplc="0416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2CB545D1"/>
    <w:multiLevelType w:val="hybridMultilevel"/>
    <w:tmpl w:val="1388B8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23AE8"/>
    <w:multiLevelType w:val="hybridMultilevel"/>
    <w:tmpl w:val="435ECAA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A45FDB"/>
    <w:multiLevelType w:val="hybridMultilevel"/>
    <w:tmpl w:val="297497A0"/>
    <w:lvl w:ilvl="0" w:tplc="0416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145C7"/>
    <w:multiLevelType w:val="hybridMultilevel"/>
    <w:tmpl w:val="3008F3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512AF"/>
    <w:multiLevelType w:val="hybridMultilevel"/>
    <w:tmpl w:val="05A49DF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C4619"/>
    <w:multiLevelType w:val="hybridMultilevel"/>
    <w:tmpl w:val="C85884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1B06"/>
    <w:multiLevelType w:val="hybridMultilevel"/>
    <w:tmpl w:val="B5A868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123AB"/>
    <w:multiLevelType w:val="hybridMultilevel"/>
    <w:tmpl w:val="072682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310"/>
    <w:multiLevelType w:val="hybridMultilevel"/>
    <w:tmpl w:val="6F1A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B0223"/>
    <w:multiLevelType w:val="hybridMultilevel"/>
    <w:tmpl w:val="D76CD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B11C4"/>
    <w:multiLevelType w:val="hybridMultilevel"/>
    <w:tmpl w:val="75C6C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91754"/>
    <w:multiLevelType w:val="hybridMultilevel"/>
    <w:tmpl w:val="877E53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47AFA"/>
    <w:multiLevelType w:val="hybridMultilevel"/>
    <w:tmpl w:val="57ACFB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32364"/>
    <w:multiLevelType w:val="hybridMultilevel"/>
    <w:tmpl w:val="FB5CBE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F02B8"/>
    <w:multiLevelType w:val="hybridMultilevel"/>
    <w:tmpl w:val="13D4F0B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A285B"/>
    <w:multiLevelType w:val="hybridMultilevel"/>
    <w:tmpl w:val="A70E43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73D0F"/>
    <w:multiLevelType w:val="hybridMultilevel"/>
    <w:tmpl w:val="43E64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A17BC"/>
    <w:multiLevelType w:val="hybridMultilevel"/>
    <w:tmpl w:val="6C8800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577F61"/>
    <w:multiLevelType w:val="hybridMultilevel"/>
    <w:tmpl w:val="1B1C5E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0"/>
  </w:num>
  <w:num w:numId="4">
    <w:abstractNumId w:val="8"/>
  </w:num>
  <w:num w:numId="5">
    <w:abstractNumId w:val="11"/>
  </w:num>
  <w:num w:numId="6">
    <w:abstractNumId w:val="28"/>
  </w:num>
  <w:num w:numId="7">
    <w:abstractNumId w:val="18"/>
  </w:num>
  <w:num w:numId="8">
    <w:abstractNumId w:val="24"/>
  </w:num>
  <w:num w:numId="9">
    <w:abstractNumId w:val="19"/>
  </w:num>
  <w:num w:numId="10">
    <w:abstractNumId w:val="0"/>
  </w:num>
  <w:num w:numId="11">
    <w:abstractNumId w:val="25"/>
  </w:num>
  <w:num w:numId="12">
    <w:abstractNumId w:val="13"/>
  </w:num>
  <w:num w:numId="13">
    <w:abstractNumId w:val="14"/>
  </w:num>
  <w:num w:numId="14">
    <w:abstractNumId w:val="3"/>
  </w:num>
  <w:num w:numId="15">
    <w:abstractNumId w:val="4"/>
  </w:num>
  <w:num w:numId="16">
    <w:abstractNumId w:val="20"/>
  </w:num>
  <w:num w:numId="17">
    <w:abstractNumId w:val="12"/>
  </w:num>
  <w:num w:numId="18">
    <w:abstractNumId w:val="27"/>
  </w:num>
  <w:num w:numId="19">
    <w:abstractNumId w:val="32"/>
  </w:num>
  <w:num w:numId="20">
    <w:abstractNumId w:val="17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7"/>
  </w:num>
  <w:num w:numId="27">
    <w:abstractNumId w:val="16"/>
  </w:num>
  <w:num w:numId="28">
    <w:abstractNumId w:val="26"/>
  </w:num>
  <w:num w:numId="29">
    <w:abstractNumId w:val="29"/>
  </w:num>
  <w:num w:numId="30">
    <w:abstractNumId w:val="5"/>
  </w:num>
  <w:num w:numId="31">
    <w:abstractNumId w:val="1"/>
  </w:num>
  <w:num w:numId="32">
    <w:abstractNumId w:val="2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639Z9bdVg9wC3ePsVVrw+Sq1AOjw7s0K9f0DFYD9oJHQXIThjqYvqPELrn096skB7bUQ/S5psqvwVEDLW5Gb4g==" w:salt="fgEVAT5efPL3K+q4c7br5g=="/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73"/>
    <w:rsid w:val="000325B9"/>
    <w:rsid w:val="00055B07"/>
    <w:rsid w:val="00073AC3"/>
    <w:rsid w:val="000B30FF"/>
    <w:rsid w:val="000B5F62"/>
    <w:rsid w:val="000C279C"/>
    <w:rsid w:val="000C36EC"/>
    <w:rsid w:val="000C61E9"/>
    <w:rsid w:val="001032AE"/>
    <w:rsid w:val="00112C32"/>
    <w:rsid w:val="00171823"/>
    <w:rsid w:val="00172D4C"/>
    <w:rsid w:val="00185939"/>
    <w:rsid w:val="00192119"/>
    <w:rsid w:val="00196116"/>
    <w:rsid w:val="001A66AB"/>
    <w:rsid w:val="001E5990"/>
    <w:rsid w:val="001E76EA"/>
    <w:rsid w:val="00204542"/>
    <w:rsid w:val="002141C5"/>
    <w:rsid w:val="00250081"/>
    <w:rsid w:val="00272B51"/>
    <w:rsid w:val="00290CC5"/>
    <w:rsid w:val="002B1471"/>
    <w:rsid w:val="002C40F1"/>
    <w:rsid w:val="002C6BD1"/>
    <w:rsid w:val="002D5A64"/>
    <w:rsid w:val="002D7057"/>
    <w:rsid w:val="002E2D60"/>
    <w:rsid w:val="002E5DEE"/>
    <w:rsid w:val="002E7990"/>
    <w:rsid w:val="002F2EC4"/>
    <w:rsid w:val="002F3045"/>
    <w:rsid w:val="00301421"/>
    <w:rsid w:val="003020F4"/>
    <w:rsid w:val="00304AFA"/>
    <w:rsid w:val="00304B72"/>
    <w:rsid w:val="00344A0A"/>
    <w:rsid w:val="00351A94"/>
    <w:rsid w:val="00360B74"/>
    <w:rsid w:val="00373A36"/>
    <w:rsid w:val="00381CA7"/>
    <w:rsid w:val="003B44BF"/>
    <w:rsid w:val="003C04B6"/>
    <w:rsid w:val="003C39AB"/>
    <w:rsid w:val="003E1025"/>
    <w:rsid w:val="003F14D4"/>
    <w:rsid w:val="003F3572"/>
    <w:rsid w:val="004100A6"/>
    <w:rsid w:val="00410C48"/>
    <w:rsid w:val="00426D67"/>
    <w:rsid w:val="004702CB"/>
    <w:rsid w:val="004907C3"/>
    <w:rsid w:val="004A5900"/>
    <w:rsid w:val="004B5FB8"/>
    <w:rsid w:val="004C7C8B"/>
    <w:rsid w:val="004D735C"/>
    <w:rsid w:val="005031AF"/>
    <w:rsid w:val="00511AF6"/>
    <w:rsid w:val="00587A75"/>
    <w:rsid w:val="0059057A"/>
    <w:rsid w:val="005D7522"/>
    <w:rsid w:val="005E1D1C"/>
    <w:rsid w:val="005E63D3"/>
    <w:rsid w:val="005F40F7"/>
    <w:rsid w:val="005F791A"/>
    <w:rsid w:val="00611F94"/>
    <w:rsid w:val="00625FB9"/>
    <w:rsid w:val="00630B1C"/>
    <w:rsid w:val="006756C0"/>
    <w:rsid w:val="006A2EF3"/>
    <w:rsid w:val="006A5D20"/>
    <w:rsid w:val="006A5E44"/>
    <w:rsid w:val="006B3B41"/>
    <w:rsid w:val="006B5987"/>
    <w:rsid w:val="006C0D38"/>
    <w:rsid w:val="006C21CB"/>
    <w:rsid w:val="006C35C3"/>
    <w:rsid w:val="006D2E71"/>
    <w:rsid w:val="006D4133"/>
    <w:rsid w:val="00736053"/>
    <w:rsid w:val="00744641"/>
    <w:rsid w:val="00764206"/>
    <w:rsid w:val="00773BC5"/>
    <w:rsid w:val="0079252A"/>
    <w:rsid w:val="007A292D"/>
    <w:rsid w:val="007D612C"/>
    <w:rsid w:val="007F7A46"/>
    <w:rsid w:val="00820700"/>
    <w:rsid w:val="0083576B"/>
    <w:rsid w:val="00847CA9"/>
    <w:rsid w:val="0085159B"/>
    <w:rsid w:val="00863611"/>
    <w:rsid w:val="008653DA"/>
    <w:rsid w:val="008754B7"/>
    <w:rsid w:val="00890EF2"/>
    <w:rsid w:val="00894C62"/>
    <w:rsid w:val="008A559F"/>
    <w:rsid w:val="008B204B"/>
    <w:rsid w:val="008B221C"/>
    <w:rsid w:val="008C0B07"/>
    <w:rsid w:val="008C145E"/>
    <w:rsid w:val="008D0B35"/>
    <w:rsid w:val="008D75BC"/>
    <w:rsid w:val="008E451F"/>
    <w:rsid w:val="008E5E0A"/>
    <w:rsid w:val="008E6E09"/>
    <w:rsid w:val="008F5158"/>
    <w:rsid w:val="008F7798"/>
    <w:rsid w:val="009000AB"/>
    <w:rsid w:val="00906B54"/>
    <w:rsid w:val="009129C0"/>
    <w:rsid w:val="00916C86"/>
    <w:rsid w:val="00936870"/>
    <w:rsid w:val="00977FF0"/>
    <w:rsid w:val="009879CF"/>
    <w:rsid w:val="00992432"/>
    <w:rsid w:val="009956B3"/>
    <w:rsid w:val="009A04FF"/>
    <w:rsid w:val="009A5D2C"/>
    <w:rsid w:val="009C3678"/>
    <w:rsid w:val="009F1E3C"/>
    <w:rsid w:val="00A50426"/>
    <w:rsid w:val="00A72316"/>
    <w:rsid w:val="00A753DB"/>
    <w:rsid w:val="00A8547F"/>
    <w:rsid w:val="00AA191A"/>
    <w:rsid w:val="00AB2AD4"/>
    <w:rsid w:val="00AF5AC2"/>
    <w:rsid w:val="00B177ED"/>
    <w:rsid w:val="00B347A2"/>
    <w:rsid w:val="00B37B1D"/>
    <w:rsid w:val="00B405FF"/>
    <w:rsid w:val="00B533E5"/>
    <w:rsid w:val="00B55982"/>
    <w:rsid w:val="00B66D42"/>
    <w:rsid w:val="00B70F5B"/>
    <w:rsid w:val="00B77CFF"/>
    <w:rsid w:val="00B857EF"/>
    <w:rsid w:val="00BA4A5D"/>
    <w:rsid w:val="00BA507D"/>
    <w:rsid w:val="00BA57C9"/>
    <w:rsid w:val="00BD2786"/>
    <w:rsid w:val="00BE14B3"/>
    <w:rsid w:val="00C34359"/>
    <w:rsid w:val="00C45A5C"/>
    <w:rsid w:val="00C5656B"/>
    <w:rsid w:val="00C62FAE"/>
    <w:rsid w:val="00C84F21"/>
    <w:rsid w:val="00C93BAE"/>
    <w:rsid w:val="00CA0B58"/>
    <w:rsid w:val="00CA1C6A"/>
    <w:rsid w:val="00CB6861"/>
    <w:rsid w:val="00CC0381"/>
    <w:rsid w:val="00D12893"/>
    <w:rsid w:val="00D41305"/>
    <w:rsid w:val="00D6184D"/>
    <w:rsid w:val="00D85BE8"/>
    <w:rsid w:val="00D91E20"/>
    <w:rsid w:val="00D95A18"/>
    <w:rsid w:val="00DC5631"/>
    <w:rsid w:val="00DD0D12"/>
    <w:rsid w:val="00E00382"/>
    <w:rsid w:val="00E22692"/>
    <w:rsid w:val="00E2441A"/>
    <w:rsid w:val="00E30219"/>
    <w:rsid w:val="00E3486F"/>
    <w:rsid w:val="00E36DE2"/>
    <w:rsid w:val="00E61E8E"/>
    <w:rsid w:val="00E8461E"/>
    <w:rsid w:val="00EA0C9B"/>
    <w:rsid w:val="00EB724D"/>
    <w:rsid w:val="00EE4DCA"/>
    <w:rsid w:val="00EF1AB6"/>
    <w:rsid w:val="00EF4D3B"/>
    <w:rsid w:val="00F11EB4"/>
    <w:rsid w:val="00F2485C"/>
    <w:rsid w:val="00F24BD5"/>
    <w:rsid w:val="00F55CEC"/>
    <w:rsid w:val="00F77B73"/>
    <w:rsid w:val="00FB3C46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CFF23-639C-4D1A-8257-C6F778B0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TRANCAREFEIO">
    <w:name w:val="RETRANCA REFEIÇÃO"/>
    <w:basedOn w:val="Normal"/>
    <w:uiPriority w:val="99"/>
    <w:rsid w:val="00F77B73"/>
    <w:pPr>
      <w:autoSpaceDE w:val="0"/>
      <w:autoSpaceDN w:val="0"/>
      <w:adjustRightInd w:val="0"/>
      <w:spacing w:after="0" w:line="288" w:lineRule="auto"/>
      <w:textAlignment w:val="center"/>
    </w:pPr>
    <w:rPr>
      <w:rFonts w:ascii="Bebas Neue Light" w:hAnsi="Bebas Neue Light" w:cs="Bebas Neue Light"/>
      <w:b/>
      <w:bCs/>
      <w:color w:val="6D6E70"/>
      <w:spacing w:val="36"/>
      <w:sz w:val="72"/>
      <w:szCs w:val="72"/>
      <w:lang w:val="en-US"/>
    </w:rPr>
  </w:style>
  <w:style w:type="paragraph" w:customStyle="1" w:styleId="RETRANCA">
    <w:name w:val="RETRANCA"/>
    <w:basedOn w:val="Normal"/>
    <w:uiPriority w:val="99"/>
    <w:rsid w:val="00F77B73"/>
    <w:pPr>
      <w:autoSpaceDE w:val="0"/>
      <w:autoSpaceDN w:val="0"/>
      <w:adjustRightInd w:val="0"/>
      <w:spacing w:after="0" w:line="288" w:lineRule="auto"/>
      <w:textAlignment w:val="center"/>
    </w:pPr>
    <w:rPr>
      <w:rFonts w:ascii="Bebas Neue Bold" w:hAnsi="Bebas Neue Bold" w:cs="Bebas Neue Bold"/>
      <w:b/>
      <w:bCs/>
      <w:color w:val="A61C20"/>
      <w:spacing w:val="12"/>
      <w:sz w:val="24"/>
      <w:szCs w:val="24"/>
      <w:lang w:val="en-US"/>
    </w:rPr>
  </w:style>
  <w:style w:type="paragraph" w:customStyle="1" w:styleId="TEXTO">
    <w:name w:val="TEXTO"/>
    <w:basedOn w:val="Normal"/>
    <w:uiPriority w:val="99"/>
    <w:rsid w:val="00F77B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Cond" w:hAnsi="Myriad Pro Cond" w:cs="Myriad Pro Cond"/>
      <w:color w:val="000000"/>
      <w:sz w:val="20"/>
      <w:szCs w:val="20"/>
      <w:lang w:val="en-US"/>
    </w:rPr>
  </w:style>
  <w:style w:type="paragraph" w:customStyle="1" w:styleId="espao">
    <w:name w:val="espaço"/>
    <w:basedOn w:val="TEXTO"/>
    <w:uiPriority w:val="99"/>
    <w:rsid w:val="00511AF6"/>
    <w:rPr>
      <w:sz w:val="10"/>
      <w:szCs w:val="10"/>
    </w:rPr>
  </w:style>
  <w:style w:type="character" w:customStyle="1" w:styleId="space">
    <w:name w:val="space"/>
    <w:uiPriority w:val="99"/>
    <w:rsid w:val="008A559F"/>
    <w:rPr>
      <w:sz w:val="12"/>
      <w:szCs w:val="12"/>
    </w:rPr>
  </w:style>
  <w:style w:type="paragraph" w:customStyle="1" w:styleId="REFEIO">
    <w:name w:val="REFEIÇÃO"/>
    <w:basedOn w:val="Normal"/>
    <w:uiPriority w:val="99"/>
    <w:rsid w:val="001E76EA"/>
    <w:pPr>
      <w:autoSpaceDE w:val="0"/>
      <w:autoSpaceDN w:val="0"/>
      <w:adjustRightInd w:val="0"/>
      <w:spacing w:after="0" w:line="288" w:lineRule="auto"/>
      <w:textAlignment w:val="center"/>
    </w:pPr>
    <w:rPr>
      <w:rFonts w:ascii="Bebas Neue Bold" w:hAnsi="Bebas Neue Bold" w:cs="Bebas Neue Bold"/>
      <w:b/>
      <w:bCs/>
      <w:color w:val="000000"/>
      <w:spacing w:val="17"/>
      <w:sz w:val="35"/>
      <w:szCs w:val="35"/>
      <w:lang w:val="en-US"/>
    </w:rPr>
  </w:style>
  <w:style w:type="paragraph" w:styleId="PargrafodaLista">
    <w:name w:val="List Paragraph"/>
    <w:basedOn w:val="Normal"/>
    <w:uiPriority w:val="34"/>
    <w:qFormat/>
    <w:rsid w:val="00E003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038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9C0"/>
    <w:rPr>
      <w:rFonts w:ascii="Tahoma" w:hAnsi="Tahoma" w:cs="Tahoma"/>
      <w:sz w:val="16"/>
      <w:szCs w:val="16"/>
    </w:rPr>
  </w:style>
  <w:style w:type="paragraph" w:customStyle="1" w:styleId="gmail-m3663267304610071234retranca">
    <w:name w:val="gmail-m_3663267304610071234retranca"/>
    <w:basedOn w:val="Normal"/>
    <w:rsid w:val="009A5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C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0C27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36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B74"/>
  </w:style>
  <w:style w:type="paragraph" w:styleId="Rodap">
    <w:name w:val="footer"/>
    <w:basedOn w:val="Normal"/>
    <w:link w:val="RodapChar"/>
    <w:uiPriority w:val="99"/>
    <w:unhideWhenUsed/>
    <w:rsid w:val="0036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B74"/>
  </w:style>
  <w:style w:type="paragraph" w:styleId="SemEspaamento">
    <w:name w:val="No Spacing"/>
    <w:uiPriority w:val="1"/>
    <w:qFormat/>
    <w:rsid w:val="00936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735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</dc:creator>
  <cp:lastModifiedBy>Microsoft Office User</cp:lastModifiedBy>
  <cp:revision>3</cp:revision>
  <dcterms:created xsi:type="dcterms:W3CDTF">2022-02-28T15:16:00Z</dcterms:created>
  <dcterms:modified xsi:type="dcterms:W3CDTF">2022-02-28T22:21:00Z</dcterms:modified>
</cp:coreProperties>
</file>